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B18CF" w14:textId="4E87D077" w:rsidR="004E3FE9" w:rsidRPr="002F4186" w:rsidRDefault="004E3FE9" w:rsidP="004E3FE9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>1.  МИРОВЫЕ РЕЛИГИИ – ЭТО - …</w:t>
      </w:r>
    </w:p>
    <w:p w14:paraId="4933C21F" w14:textId="7F750E5A" w:rsidR="004E3FE9" w:rsidRPr="002F4186" w:rsidRDefault="004E3FE9" w:rsidP="004E3FE9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 xml:space="preserve">а) </w:t>
      </w:r>
      <w:r w:rsidRPr="002F4186">
        <w:rPr>
          <w:color w:val="000000" w:themeColor="text1"/>
          <w:spacing w:val="8"/>
          <w:sz w:val="28"/>
          <w:szCs w:val="28"/>
        </w:rPr>
        <w:t>ислам, буддизм, христианство</w:t>
      </w:r>
    </w:p>
    <w:p w14:paraId="61AB0217" w14:textId="36E3DFA4" w:rsidR="004E3FE9" w:rsidRPr="002F4186" w:rsidRDefault="004E3FE9" w:rsidP="004E3FE9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 xml:space="preserve">б) </w:t>
      </w:r>
      <w:r w:rsidRPr="002F4186">
        <w:rPr>
          <w:color w:val="000000" w:themeColor="text1"/>
          <w:spacing w:val="8"/>
          <w:sz w:val="28"/>
          <w:szCs w:val="28"/>
        </w:rPr>
        <w:t>протестантизм, христианство, ислам</w:t>
      </w:r>
    </w:p>
    <w:p w14:paraId="787C1C98" w14:textId="68885732" w:rsidR="004E3FE9" w:rsidRPr="002F4186" w:rsidRDefault="004E3FE9" w:rsidP="004E3FE9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 xml:space="preserve">в) </w:t>
      </w:r>
      <w:r w:rsidRPr="002F4186">
        <w:rPr>
          <w:color w:val="000000" w:themeColor="text1"/>
          <w:spacing w:val="8"/>
          <w:sz w:val="28"/>
          <w:szCs w:val="28"/>
        </w:rPr>
        <w:t>христианство, буддизм, баптизм</w:t>
      </w:r>
    </w:p>
    <w:p w14:paraId="4C61F72B" w14:textId="3C8ACF99" w:rsidR="004E3FE9" w:rsidRPr="002F4186" w:rsidRDefault="004E3FE9" w:rsidP="004E3FE9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 xml:space="preserve">г) </w:t>
      </w:r>
      <w:r w:rsidRPr="002F4186">
        <w:rPr>
          <w:color w:val="000000" w:themeColor="text1"/>
          <w:spacing w:val="8"/>
          <w:sz w:val="28"/>
          <w:szCs w:val="28"/>
        </w:rPr>
        <w:t xml:space="preserve">православие, буддизм, </w:t>
      </w:r>
      <w:proofErr w:type="spellStart"/>
      <w:r w:rsidRPr="002F4186">
        <w:rPr>
          <w:color w:val="000000" w:themeColor="text1"/>
          <w:spacing w:val="8"/>
          <w:sz w:val="28"/>
          <w:szCs w:val="28"/>
        </w:rPr>
        <w:t>бахаи</w:t>
      </w:r>
      <w:proofErr w:type="spellEnd"/>
    </w:p>
    <w:p w14:paraId="7E819C26" w14:textId="77777777" w:rsidR="000F1AA2" w:rsidRDefault="000F1AA2" w:rsidP="004E3FE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65540183" w14:textId="77777777" w:rsidR="004E3FE9" w:rsidRPr="002F4186" w:rsidRDefault="004E3FE9" w:rsidP="004E3FE9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>(Эталон: а)</w:t>
      </w:r>
    </w:p>
    <w:p w14:paraId="62CAF713" w14:textId="77777777" w:rsidR="004E3FE9" w:rsidRPr="002F4186" w:rsidRDefault="004E3FE9" w:rsidP="004E3FE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rFonts w:ascii="Arial" w:hAnsi="Arial" w:cs="Arial"/>
          <w:color w:val="000000" w:themeColor="text1"/>
          <w:sz w:val="23"/>
          <w:szCs w:val="23"/>
        </w:rPr>
        <w:t> </w:t>
      </w:r>
    </w:p>
    <w:p w14:paraId="6DC649CC" w14:textId="13D80803" w:rsidR="004E3FE9" w:rsidRPr="002F4186" w:rsidRDefault="004E3FE9" w:rsidP="004E3FE9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>2.  УНИКАЛЬНАЯ ФУНКЦИЯ РЕЛИГИИ, В ОТЛИЧИЕ ОТ ДРУГИХ ФОРМ КУЛЬТУРЫ, ЭТО - …</w:t>
      </w:r>
    </w:p>
    <w:p w14:paraId="6B0A136A" w14:textId="38CB2319" w:rsidR="004E3FE9" w:rsidRPr="002F4186" w:rsidRDefault="004E3FE9" w:rsidP="004E3FE9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 xml:space="preserve">а) </w:t>
      </w:r>
      <w:r w:rsidRPr="002F4186">
        <w:rPr>
          <w:color w:val="000000" w:themeColor="text1"/>
          <w:spacing w:val="8"/>
          <w:sz w:val="28"/>
          <w:szCs w:val="28"/>
        </w:rPr>
        <w:t>сакрализация ценностей</w:t>
      </w:r>
    </w:p>
    <w:p w14:paraId="7C97B088" w14:textId="7F61DBDB" w:rsidR="004E3FE9" w:rsidRPr="002F4186" w:rsidRDefault="004E3FE9" w:rsidP="004E3FE9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 xml:space="preserve">б) </w:t>
      </w:r>
      <w:r w:rsidRPr="002F4186">
        <w:rPr>
          <w:color w:val="000000" w:themeColor="text1"/>
          <w:spacing w:val="8"/>
          <w:sz w:val="28"/>
          <w:szCs w:val="28"/>
        </w:rPr>
        <w:t>обеспечение коммуникации</w:t>
      </w:r>
    </w:p>
    <w:p w14:paraId="625C4851" w14:textId="65F0B047" w:rsidR="004E3FE9" w:rsidRPr="002F4186" w:rsidRDefault="004E3FE9" w:rsidP="004E3FE9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 xml:space="preserve">в) </w:t>
      </w:r>
      <w:r w:rsidRPr="002F4186">
        <w:rPr>
          <w:color w:val="000000" w:themeColor="text1"/>
          <w:spacing w:val="8"/>
          <w:sz w:val="28"/>
          <w:szCs w:val="28"/>
        </w:rPr>
        <w:t>мировоззренческая</w:t>
      </w:r>
    </w:p>
    <w:p w14:paraId="094F2F75" w14:textId="3E73FF7A" w:rsidR="004E3FE9" w:rsidRPr="002F4186" w:rsidRDefault="004E3FE9" w:rsidP="004E3FE9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 xml:space="preserve">г) </w:t>
      </w:r>
      <w:r w:rsidR="00CF5E1D" w:rsidRPr="002F4186">
        <w:rPr>
          <w:color w:val="000000" w:themeColor="text1"/>
          <w:spacing w:val="8"/>
          <w:sz w:val="28"/>
          <w:szCs w:val="28"/>
        </w:rPr>
        <w:t>регулятивная</w:t>
      </w:r>
    </w:p>
    <w:p w14:paraId="4D506161" w14:textId="77777777" w:rsidR="000F1AA2" w:rsidRDefault="000F1AA2" w:rsidP="004E3FE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3DDC61C9" w14:textId="77777777" w:rsidR="004E3FE9" w:rsidRPr="002F4186" w:rsidRDefault="004E3FE9" w:rsidP="004E3FE9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>(Эталон: а)</w:t>
      </w:r>
    </w:p>
    <w:p w14:paraId="59234560" w14:textId="77777777" w:rsidR="004E3FE9" w:rsidRPr="002F4186" w:rsidRDefault="004E3FE9" w:rsidP="007B21E7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0000" w:themeColor="text1"/>
          <w:spacing w:val="8"/>
        </w:rPr>
      </w:pPr>
    </w:p>
    <w:p w14:paraId="323633F4" w14:textId="576DD5E4" w:rsidR="00CF5E1D" w:rsidRPr="002F4186" w:rsidRDefault="00CF5E1D" w:rsidP="00CF5E1D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>3. </w:t>
      </w:r>
      <w:r w:rsidR="006E183D" w:rsidRPr="002F4186">
        <w:rPr>
          <w:color w:val="000000" w:themeColor="text1"/>
          <w:sz w:val="28"/>
          <w:szCs w:val="28"/>
        </w:rPr>
        <w:t>ВЕРОВАНИЕ, ОСНОВАННОЕ НА ПРЕДСТАВЛЕНИИ О РОДСТВЕ МЕЖДУ ОБЩЕСТВОМ И МИФИЧЕСКИМ ПРЕДКОМ, В БОЛЬШИНСТВЕ СЛУЧАЕВ, ЖИВОТНЫМ ИЛИ РАСТЕНИЕМ</w:t>
      </w:r>
      <w:r w:rsidRPr="002F4186">
        <w:rPr>
          <w:color w:val="000000" w:themeColor="text1"/>
          <w:sz w:val="28"/>
          <w:szCs w:val="28"/>
        </w:rPr>
        <w:t xml:space="preserve"> - …</w:t>
      </w:r>
    </w:p>
    <w:p w14:paraId="6473D7A1" w14:textId="0DE4ED93" w:rsidR="00CF5E1D" w:rsidRPr="002F4186" w:rsidRDefault="00CF5E1D" w:rsidP="00CF5E1D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 xml:space="preserve">а) </w:t>
      </w:r>
      <w:r w:rsidR="006E183D" w:rsidRPr="002F4186">
        <w:rPr>
          <w:color w:val="000000" w:themeColor="text1"/>
          <w:sz w:val="28"/>
          <w:szCs w:val="28"/>
        </w:rPr>
        <w:t>фетишизм</w:t>
      </w:r>
    </w:p>
    <w:p w14:paraId="4B2419F9" w14:textId="345F9FB7" w:rsidR="00CF5E1D" w:rsidRPr="002F4186" w:rsidRDefault="00CF5E1D" w:rsidP="00CF5E1D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 xml:space="preserve">б) </w:t>
      </w:r>
      <w:r w:rsidR="006E183D" w:rsidRPr="002F4186">
        <w:rPr>
          <w:color w:val="000000" w:themeColor="text1"/>
          <w:sz w:val="28"/>
          <w:szCs w:val="28"/>
        </w:rPr>
        <w:t>анимизм</w:t>
      </w:r>
    </w:p>
    <w:p w14:paraId="4305412B" w14:textId="2A88098F" w:rsidR="00CF5E1D" w:rsidRPr="002F4186" w:rsidRDefault="00CF5E1D" w:rsidP="00CF5E1D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 xml:space="preserve">в) </w:t>
      </w:r>
      <w:r w:rsidR="006E183D" w:rsidRPr="002F4186">
        <w:rPr>
          <w:color w:val="000000" w:themeColor="text1"/>
          <w:sz w:val="28"/>
          <w:szCs w:val="28"/>
        </w:rPr>
        <w:t>тотемизм</w:t>
      </w:r>
    </w:p>
    <w:p w14:paraId="3BA1F50C" w14:textId="79E24B8A" w:rsidR="00CF5E1D" w:rsidRPr="002F4186" w:rsidRDefault="00CF5E1D" w:rsidP="00CF5E1D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>г</w:t>
      </w:r>
      <w:r w:rsidR="006E183D" w:rsidRPr="002F4186">
        <w:rPr>
          <w:color w:val="000000" w:themeColor="text1"/>
          <w:sz w:val="28"/>
          <w:szCs w:val="28"/>
        </w:rPr>
        <w:t>) магия</w:t>
      </w:r>
    </w:p>
    <w:p w14:paraId="1FB49E95" w14:textId="77777777" w:rsidR="000F1AA2" w:rsidRDefault="000F1AA2" w:rsidP="00CF5E1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4F42B2D0" w14:textId="34330FE3" w:rsidR="00CF5E1D" w:rsidRPr="002F4186" w:rsidRDefault="00CF5E1D" w:rsidP="00CF5E1D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 xml:space="preserve">(Эталон: </w:t>
      </w:r>
      <w:r w:rsidR="006E183D" w:rsidRPr="002F4186">
        <w:rPr>
          <w:color w:val="000000" w:themeColor="text1"/>
          <w:sz w:val="28"/>
          <w:szCs w:val="28"/>
        </w:rPr>
        <w:t>в</w:t>
      </w:r>
      <w:r w:rsidRPr="002F4186">
        <w:rPr>
          <w:color w:val="000000" w:themeColor="text1"/>
          <w:sz w:val="28"/>
          <w:szCs w:val="28"/>
        </w:rPr>
        <w:t>)</w:t>
      </w:r>
    </w:p>
    <w:p w14:paraId="02243C67" w14:textId="77777777" w:rsidR="007B21E7" w:rsidRPr="002F4186" w:rsidRDefault="007B21E7" w:rsidP="007B21E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</w:p>
    <w:p w14:paraId="6E8014EC" w14:textId="14B08535" w:rsidR="006E183D" w:rsidRPr="002F4186" w:rsidRDefault="00971DFB" w:rsidP="006E183D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>4</w:t>
      </w:r>
      <w:r w:rsidR="006E183D" w:rsidRPr="002F4186">
        <w:rPr>
          <w:color w:val="000000" w:themeColor="text1"/>
          <w:sz w:val="28"/>
          <w:szCs w:val="28"/>
        </w:rPr>
        <w:t xml:space="preserve">.  </w:t>
      </w:r>
      <w:r w:rsidRPr="002F4186">
        <w:rPr>
          <w:color w:val="000000" w:themeColor="text1"/>
          <w:sz w:val="28"/>
          <w:szCs w:val="28"/>
        </w:rPr>
        <w:t>СВОД ПРАВИЛ И РЕЛИГИОЗНО</w:t>
      </w:r>
      <w:r w:rsidR="00FB23C2" w:rsidRPr="002F4186">
        <w:rPr>
          <w:color w:val="000000" w:themeColor="text1"/>
          <w:sz w:val="28"/>
          <w:szCs w:val="28"/>
        </w:rPr>
        <w:t xml:space="preserve">-ЭТИЧЕСКИХ ПОЛОЖЕНИЙ ИУДАИЗМА, СБОРНИК КОММЕНТАРИЕВ ПО РАЗЛИЧНЫМ ВОПРОСАМ И ОБЛАСТЯМ ЖИЗНИ ЕВРЕЕВ </w:t>
      </w:r>
      <w:r w:rsidR="006E183D" w:rsidRPr="002F4186">
        <w:rPr>
          <w:color w:val="000000" w:themeColor="text1"/>
          <w:sz w:val="28"/>
          <w:szCs w:val="28"/>
        </w:rPr>
        <w:t>- …</w:t>
      </w:r>
    </w:p>
    <w:p w14:paraId="42AF877D" w14:textId="1A543B41" w:rsidR="006E183D" w:rsidRPr="002F4186" w:rsidRDefault="006E183D" w:rsidP="006E183D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 xml:space="preserve">а) </w:t>
      </w:r>
      <w:r w:rsidR="00EC7F2C" w:rsidRPr="002F4186">
        <w:rPr>
          <w:color w:val="000000" w:themeColor="text1"/>
          <w:sz w:val="28"/>
          <w:szCs w:val="28"/>
        </w:rPr>
        <w:t>Новый Завет</w:t>
      </w:r>
    </w:p>
    <w:p w14:paraId="62ED93A9" w14:textId="14EB521E" w:rsidR="006E183D" w:rsidRPr="002F4186" w:rsidRDefault="006E183D" w:rsidP="006E183D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 xml:space="preserve">б) </w:t>
      </w:r>
      <w:r w:rsidR="00EC7F2C" w:rsidRPr="002F4186">
        <w:rPr>
          <w:color w:val="000000" w:themeColor="text1"/>
          <w:sz w:val="28"/>
          <w:szCs w:val="28"/>
        </w:rPr>
        <w:t>Сунна</w:t>
      </w:r>
    </w:p>
    <w:p w14:paraId="4F469EA6" w14:textId="3BD66209" w:rsidR="006E183D" w:rsidRPr="002F4186" w:rsidRDefault="006E183D" w:rsidP="006E183D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 xml:space="preserve">в) </w:t>
      </w:r>
      <w:r w:rsidR="00EC7F2C" w:rsidRPr="002F4186">
        <w:rPr>
          <w:color w:val="000000" w:themeColor="text1"/>
          <w:sz w:val="28"/>
          <w:szCs w:val="28"/>
        </w:rPr>
        <w:t xml:space="preserve">Талмуд </w:t>
      </w:r>
    </w:p>
    <w:p w14:paraId="6341217E" w14:textId="7B13B47F" w:rsidR="006E183D" w:rsidRPr="002F4186" w:rsidRDefault="006E183D" w:rsidP="006E183D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 xml:space="preserve">г) </w:t>
      </w:r>
      <w:proofErr w:type="spellStart"/>
      <w:r w:rsidR="00EC7F2C" w:rsidRPr="002F4186">
        <w:rPr>
          <w:color w:val="000000" w:themeColor="text1"/>
          <w:sz w:val="28"/>
          <w:szCs w:val="28"/>
        </w:rPr>
        <w:t>Джатаки</w:t>
      </w:r>
      <w:proofErr w:type="spellEnd"/>
    </w:p>
    <w:p w14:paraId="6F347385" w14:textId="77777777" w:rsidR="000F1AA2" w:rsidRDefault="000F1AA2" w:rsidP="006E183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4AEBAC9" w14:textId="77777777" w:rsidR="006E183D" w:rsidRPr="002F4186" w:rsidRDefault="006E183D" w:rsidP="006E183D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>(Эталон: в)</w:t>
      </w:r>
    </w:p>
    <w:p w14:paraId="4DE77B5B" w14:textId="77777777" w:rsidR="005403B3" w:rsidRPr="002F4186" w:rsidRDefault="005403B3" w:rsidP="007B21E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14:paraId="32025422" w14:textId="4F46AA2D" w:rsidR="00EC7F2C" w:rsidRPr="002F4186" w:rsidRDefault="00EC7F2C" w:rsidP="00EC7F2C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>5.  МЫСЛИТЕЛЬ, КОТОРЫЙ ВЫДВИНУЛ ИДЕА</w:t>
      </w:r>
      <w:r w:rsidR="00C01DE2" w:rsidRPr="002F4186">
        <w:rPr>
          <w:color w:val="000000" w:themeColor="text1"/>
          <w:sz w:val="28"/>
          <w:szCs w:val="28"/>
        </w:rPr>
        <w:t xml:space="preserve">Л ГОСУДАРСТВА КАК СЕМЬИ, ГДЕ ПРАВИТЕЛЬ – ОТЕЦ, А ПОДДАННЫЕ – ДЕТИ. СЫНОВЬЯ ПОЧТИТЕЛЬНОСТЬ БЫЛА ВОЗВЕДЕНА В РАНГ ДОБРОДЕТЕЛИ </w:t>
      </w:r>
      <w:r w:rsidRPr="002F4186">
        <w:rPr>
          <w:color w:val="000000" w:themeColor="text1"/>
          <w:sz w:val="28"/>
          <w:szCs w:val="28"/>
        </w:rPr>
        <w:t>- …</w:t>
      </w:r>
    </w:p>
    <w:p w14:paraId="1E626D20" w14:textId="3A6AECD4" w:rsidR="00EC7F2C" w:rsidRPr="002F4186" w:rsidRDefault="00EC7F2C" w:rsidP="00EC7F2C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 xml:space="preserve">а) </w:t>
      </w:r>
      <w:r w:rsidR="00C01DE2" w:rsidRPr="002F4186">
        <w:rPr>
          <w:color w:val="000000" w:themeColor="text1"/>
          <w:sz w:val="28"/>
          <w:szCs w:val="28"/>
        </w:rPr>
        <w:t>Будда</w:t>
      </w:r>
    </w:p>
    <w:p w14:paraId="4101371F" w14:textId="58401E92" w:rsidR="00EC7F2C" w:rsidRPr="002F4186" w:rsidRDefault="00EC7F2C" w:rsidP="00EC7F2C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 xml:space="preserve">б) </w:t>
      </w:r>
      <w:r w:rsidR="00C01DE2" w:rsidRPr="002F4186">
        <w:rPr>
          <w:color w:val="000000" w:themeColor="text1"/>
          <w:sz w:val="28"/>
          <w:szCs w:val="28"/>
        </w:rPr>
        <w:t>Иисус Христос</w:t>
      </w:r>
    </w:p>
    <w:p w14:paraId="66AC7993" w14:textId="2A631946" w:rsidR="00EC7F2C" w:rsidRPr="002F4186" w:rsidRDefault="00EC7F2C" w:rsidP="00EC7F2C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 xml:space="preserve">в) </w:t>
      </w:r>
      <w:r w:rsidR="00C01DE2" w:rsidRPr="002F4186">
        <w:rPr>
          <w:color w:val="000000" w:themeColor="text1"/>
          <w:sz w:val="28"/>
          <w:szCs w:val="28"/>
        </w:rPr>
        <w:t>Пророк Мухаммед</w:t>
      </w:r>
      <w:r w:rsidRPr="002F4186">
        <w:rPr>
          <w:color w:val="000000" w:themeColor="text1"/>
          <w:sz w:val="28"/>
          <w:szCs w:val="28"/>
        </w:rPr>
        <w:t xml:space="preserve"> </w:t>
      </w:r>
    </w:p>
    <w:p w14:paraId="01C0EA07" w14:textId="2A2FBF38" w:rsidR="00EC7F2C" w:rsidRPr="002F4186" w:rsidRDefault="00EC7F2C" w:rsidP="00EC7F2C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F4186">
        <w:rPr>
          <w:color w:val="000000" w:themeColor="text1"/>
          <w:sz w:val="28"/>
          <w:szCs w:val="28"/>
        </w:rPr>
        <w:t>г)</w:t>
      </w:r>
      <w:r w:rsidRPr="002F4186">
        <w:rPr>
          <w:color w:val="000000" w:themeColor="text1"/>
        </w:rPr>
        <w:t xml:space="preserve"> </w:t>
      </w:r>
      <w:r w:rsidR="00C01DE2" w:rsidRPr="002F4186">
        <w:rPr>
          <w:color w:val="000000" w:themeColor="text1"/>
          <w:sz w:val="28"/>
          <w:szCs w:val="28"/>
        </w:rPr>
        <w:t>Конфуций</w:t>
      </w:r>
    </w:p>
    <w:p w14:paraId="60DEB80D" w14:textId="7E93D487" w:rsidR="00EC7F2C" w:rsidRPr="002F4186" w:rsidRDefault="00EC7F2C" w:rsidP="00EC7F2C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 xml:space="preserve">(Эталон: </w:t>
      </w:r>
      <w:r w:rsidR="00651B87" w:rsidRPr="002F4186">
        <w:rPr>
          <w:color w:val="000000" w:themeColor="text1"/>
          <w:sz w:val="28"/>
          <w:szCs w:val="28"/>
        </w:rPr>
        <w:t>г</w:t>
      </w:r>
      <w:r w:rsidRPr="002F4186">
        <w:rPr>
          <w:color w:val="000000" w:themeColor="text1"/>
          <w:sz w:val="28"/>
          <w:szCs w:val="28"/>
        </w:rPr>
        <w:t>)</w:t>
      </w:r>
    </w:p>
    <w:p w14:paraId="6C608FD1" w14:textId="77777777" w:rsidR="007B21E7" w:rsidRPr="002F4186" w:rsidRDefault="007B21E7" w:rsidP="007B21E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pacing w:val="8"/>
        </w:rPr>
      </w:pPr>
    </w:p>
    <w:p w14:paraId="4F7A231C" w14:textId="1CC2E13F" w:rsidR="007B21E7" w:rsidRPr="00401844" w:rsidRDefault="007113E8" w:rsidP="007B21E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2F41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6.  </w:t>
      </w:r>
      <w:r w:rsidR="0015081D" w:rsidRPr="00401844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НАЧАЛО РЕФОРМАЦИИ В ГЕРМАНИИ –  …</w:t>
      </w:r>
      <w:r w:rsidR="0022163A" w:rsidRPr="00401844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15081D" w:rsidRPr="00401844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Г.</w:t>
      </w:r>
    </w:p>
    <w:p w14:paraId="3ECBB53E" w14:textId="32FBF2E3" w:rsidR="00C67EA1" w:rsidRPr="00401844" w:rsidRDefault="00C67EA1" w:rsidP="007B21E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401844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а)</w:t>
      </w:r>
      <w:r w:rsidR="007B21E7" w:rsidRPr="00401844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15081D" w:rsidRPr="00401844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151</w:t>
      </w:r>
      <w:r w:rsidR="00066571" w:rsidRPr="00401844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7</w:t>
      </w:r>
      <w:r w:rsidR="0022163A" w:rsidRPr="00401844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</w:p>
    <w:p w14:paraId="29A0464C" w14:textId="5C442EFE" w:rsidR="007B21E7" w:rsidRPr="00401844" w:rsidRDefault="00C67EA1" w:rsidP="007B21E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401844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б) </w:t>
      </w:r>
      <w:r w:rsidR="0015081D" w:rsidRPr="00401844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1666</w:t>
      </w:r>
    </w:p>
    <w:p w14:paraId="04B58B15" w14:textId="7C46BA6A" w:rsidR="007B21E7" w:rsidRPr="002F4186" w:rsidRDefault="00C67EA1" w:rsidP="007B21E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401844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в) </w:t>
      </w:r>
      <w:r w:rsidR="0015081D" w:rsidRPr="00401844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988</w:t>
      </w:r>
    </w:p>
    <w:p w14:paraId="43A56451" w14:textId="7D4ECD3F" w:rsidR="007B21E7" w:rsidRPr="002F4186" w:rsidRDefault="00C67EA1" w:rsidP="007B21E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2F4186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г) </w:t>
      </w:r>
      <w:r w:rsidR="0015081D" w:rsidRPr="002F4186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1</w:t>
      </w:r>
      <w:r w:rsidRPr="002F4186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054</w:t>
      </w:r>
    </w:p>
    <w:p w14:paraId="4A40BAC3" w14:textId="77777777" w:rsidR="000F1AA2" w:rsidRDefault="000F1AA2" w:rsidP="00C67EA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0A96956C" w14:textId="49802E2D" w:rsidR="00C67EA1" w:rsidRPr="002F4186" w:rsidRDefault="00C67EA1" w:rsidP="00C67EA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>(Эталон: а)</w:t>
      </w:r>
    </w:p>
    <w:p w14:paraId="1E17093D" w14:textId="77777777" w:rsidR="00C67EA1" w:rsidRPr="002F4186" w:rsidRDefault="00C67EA1" w:rsidP="007B21E7">
      <w:pPr>
        <w:pStyle w:val="a3"/>
        <w:ind w:left="0" w:firstLine="0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x-none"/>
        </w:rPr>
      </w:pPr>
    </w:p>
    <w:p w14:paraId="68E18A50" w14:textId="71945D1F" w:rsidR="007113E8" w:rsidRPr="002F4186" w:rsidRDefault="00E0186E" w:rsidP="007113E8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>7</w:t>
      </w:r>
      <w:r w:rsidR="007113E8" w:rsidRPr="002F4186">
        <w:rPr>
          <w:color w:val="000000" w:themeColor="text1"/>
          <w:sz w:val="28"/>
          <w:szCs w:val="28"/>
        </w:rPr>
        <w:t>.  СВЯТЕЙШИЙ ПРАВИТЕЛЬСТВУЮЩИЙ СИНОД В РОССИИ БЫЛ ОБРАЗОВАН ПО УКАЗАНИЮ - …</w:t>
      </w:r>
    </w:p>
    <w:p w14:paraId="2F841BF8" w14:textId="61C1BE8C" w:rsidR="007113E8" w:rsidRPr="002F4186" w:rsidRDefault="007113E8" w:rsidP="007113E8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 xml:space="preserve">а) </w:t>
      </w:r>
      <w:r w:rsidRPr="002F4186">
        <w:rPr>
          <w:color w:val="000000" w:themeColor="text1"/>
          <w:spacing w:val="8"/>
          <w:sz w:val="28"/>
          <w:szCs w:val="28"/>
        </w:rPr>
        <w:t>Павла I</w:t>
      </w:r>
    </w:p>
    <w:p w14:paraId="7A31CB10" w14:textId="373A51A0" w:rsidR="007113E8" w:rsidRPr="002F4186" w:rsidRDefault="007113E8" w:rsidP="007113E8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 xml:space="preserve">б) </w:t>
      </w:r>
      <w:r w:rsidRPr="002F4186">
        <w:rPr>
          <w:color w:val="000000" w:themeColor="text1"/>
          <w:spacing w:val="8"/>
          <w:sz w:val="28"/>
          <w:szCs w:val="28"/>
        </w:rPr>
        <w:t>Петра I</w:t>
      </w:r>
    </w:p>
    <w:p w14:paraId="63481A13" w14:textId="5F32E984" w:rsidR="007113E8" w:rsidRPr="002F4186" w:rsidRDefault="007113E8" w:rsidP="007113E8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 xml:space="preserve">в) </w:t>
      </w:r>
      <w:r w:rsidRPr="002F4186">
        <w:rPr>
          <w:color w:val="000000" w:themeColor="text1"/>
          <w:spacing w:val="8"/>
          <w:sz w:val="28"/>
          <w:szCs w:val="28"/>
        </w:rPr>
        <w:t>Николая I</w:t>
      </w:r>
    </w:p>
    <w:p w14:paraId="601D2F14" w14:textId="6EF0CB22" w:rsidR="007113E8" w:rsidRPr="002F4186" w:rsidRDefault="007113E8" w:rsidP="007113E8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 xml:space="preserve">г) </w:t>
      </w:r>
      <w:r w:rsidRPr="002F4186">
        <w:rPr>
          <w:color w:val="000000" w:themeColor="text1"/>
          <w:spacing w:val="8"/>
          <w:sz w:val="28"/>
          <w:szCs w:val="28"/>
        </w:rPr>
        <w:t xml:space="preserve">Александра </w:t>
      </w:r>
      <w:r w:rsidRPr="002F4186">
        <w:rPr>
          <w:color w:val="000000" w:themeColor="text1"/>
          <w:spacing w:val="8"/>
          <w:sz w:val="28"/>
          <w:szCs w:val="28"/>
          <w:lang w:val="en-US"/>
        </w:rPr>
        <w:t>I</w:t>
      </w:r>
    </w:p>
    <w:p w14:paraId="3049B803" w14:textId="77777777" w:rsidR="000F1AA2" w:rsidRDefault="000F1AA2" w:rsidP="007113E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AA40CD9" w14:textId="67E50BF0" w:rsidR="007113E8" w:rsidRPr="002F4186" w:rsidRDefault="007113E8" w:rsidP="007113E8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 xml:space="preserve">(Эталон: </w:t>
      </w:r>
      <w:r w:rsidR="006C3A2C" w:rsidRPr="002F4186">
        <w:rPr>
          <w:color w:val="000000" w:themeColor="text1"/>
          <w:sz w:val="28"/>
          <w:szCs w:val="28"/>
        </w:rPr>
        <w:t>б</w:t>
      </w:r>
      <w:r w:rsidRPr="002F4186">
        <w:rPr>
          <w:color w:val="000000" w:themeColor="text1"/>
          <w:sz w:val="28"/>
          <w:szCs w:val="28"/>
        </w:rPr>
        <w:t>)</w:t>
      </w:r>
    </w:p>
    <w:p w14:paraId="7EAD153F" w14:textId="77777777" w:rsidR="007B21E7" w:rsidRPr="002F4186" w:rsidRDefault="007B21E7" w:rsidP="007B21E7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pacing w:val="8"/>
        </w:rPr>
      </w:pPr>
    </w:p>
    <w:p w14:paraId="5CB748E0" w14:textId="52E3F520" w:rsidR="00E0186E" w:rsidRPr="002F4186" w:rsidRDefault="00E0186E" w:rsidP="00E0186E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>8.  РЕЛИГИОЗНОЕ ОБЪЕДИНЕНИЕ, ВОЗНИКАЕТ КАК ОППОЗИЦИОННОЕ К ОФИЦИАЛЬНОЙ РЕЛИГИИ, ХАРАКТЕРНА ПРЕТЕНЗИЯ НА ИСКЛЮЧИТЕЛЬНОСТЬ ОСНОВАТЕЛЯ, ВОЗМОЖНЫ ПРИЗЫВЫ ИЗОЛЯЦИИ ОТ ОБЩЕСТВА - …</w:t>
      </w:r>
    </w:p>
    <w:p w14:paraId="7E739A67" w14:textId="4B15F0D1" w:rsidR="00E0186E" w:rsidRPr="002F4186" w:rsidRDefault="00E0186E" w:rsidP="00E0186E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>а) конфессия</w:t>
      </w:r>
    </w:p>
    <w:p w14:paraId="33F76A3D" w14:textId="396B2CB7" w:rsidR="00E0186E" w:rsidRPr="002F4186" w:rsidRDefault="00E0186E" w:rsidP="00E0186E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>б) секта</w:t>
      </w:r>
    </w:p>
    <w:p w14:paraId="35B373B6" w14:textId="1C829F5A" w:rsidR="00E0186E" w:rsidRPr="002F4186" w:rsidRDefault="00E0186E" w:rsidP="00E0186E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>в) деноминация</w:t>
      </w:r>
    </w:p>
    <w:p w14:paraId="406AE6E2" w14:textId="0FDF0E94" w:rsidR="00E0186E" w:rsidRPr="002F4186" w:rsidRDefault="00E0186E" w:rsidP="00E0186E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>г) церковь</w:t>
      </w:r>
    </w:p>
    <w:p w14:paraId="17251785" w14:textId="77777777" w:rsidR="000F1AA2" w:rsidRDefault="000F1AA2" w:rsidP="00E0186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602836CE" w14:textId="77777777" w:rsidR="00E0186E" w:rsidRPr="002F4186" w:rsidRDefault="00E0186E" w:rsidP="00E0186E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>(Эталон: б)</w:t>
      </w:r>
    </w:p>
    <w:p w14:paraId="639C0066" w14:textId="0A099377" w:rsidR="00E0186E" w:rsidRPr="002F4186" w:rsidRDefault="00E0186E" w:rsidP="007B21E7">
      <w:pPr>
        <w:rPr>
          <w:color w:val="000000" w:themeColor="text1"/>
        </w:rPr>
      </w:pPr>
    </w:p>
    <w:p w14:paraId="1ED974A6" w14:textId="4CDA86B4" w:rsidR="00E0186E" w:rsidRPr="002F4186" w:rsidRDefault="00E0186E" w:rsidP="00E0186E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 xml:space="preserve">9.  </w:t>
      </w:r>
      <w:r w:rsidR="002F4186" w:rsidRPr="002F4186">
        <w:rPr>
          <w:color w:val="000000" w:themeColor="text1"/>
          <w:sz w:val="28"/>
          <w:szCs w:val="28"/>
        </w:rPr>
        <w:t xml:space="preserve">МИРОВОЗЗРЕНИЕ, ОТРИЦАЮЩЕЕ БЫТИЕ БОГА, А ТАКЖЕ СУЩЕСТВОВАНИЕ СВЕРХЪЕСТЕСТВЕННОГО МИРА, ЧАСТО ОТРИЦАНИЕ РЕЛИГИИ ВООБЩЕ </w:t>
      </w:r>
      <w:r w:rsidRPr="002F4186">
        <w:rPr>
          <w:color w:val="000000" w:themeColor="text1"/>
          <w:sz w:val="28"/>
          <w:szCs w:val="28"/>
        </w:rPr>
        <w:t>- …</w:t>
      </w:r>
    </w:p>
    <w:p w14:paraId="175CD9A7" w14:textId="1F9F663C" w:rsidR="00E0186E" w:rsidRPr="002F4186" w:rsidRDefault="00E0186E" w:rsidP="00E0186E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 xml:space="preserve">а) </w:t>
      </w:r>
      <w:r w:rsidR="002F4186" w:rsidRPr="002F4186">
        <w:rPr>
          <w:color w:val="000000" w:themeColor="text1"/>
          <w:sz w:val="28"/>
          <w:szCs w:val="28"/>
        </w:rPr>
        <w:t>теизм</w:t>
      </w:r>
    </w:p>
    <w:p w14:paraId="60168ADF" w14:textId="4AE0ACAE" w:rsidR="00E0186E" w:rsidRPr="002F4186" w:rsidRDefault="00E0186E" w:rsidP="00E0186E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 xml:space="preserve">б) </w:t>
      </w:r>
      <w:r w:rsidR="002F4186" w:rsidRPr="002F4186">
        <w:rPr>
          <w:color w:val="000000" w:themeColor="text1"/>
          <w:sz w:val="28"/>
          <w:szCs w:val="28"/>
        </w:rPr>
        <w:t xml:space="preserve">политеизм </w:t>
      </w:r>
    </w:p>
    <w:p w14:paraId="5BDA777C" w14:textId="25E6AFFA" w:rsidR="00E0186E" w:rsidRPr="002F4186" w:rsidRDefault="00E0186E" w:rsidP="00E0186E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 xml:space="preserve">в) </w:t>
      </w:r>
      <w:r w:rsidR="002F4186" w:rsidRPr="002F4186">
        <w:rPr>
          <w:color w:val="000000" w:themeColor="text1"/>
          <w:sz w:val="28"/>
          <w:szCs w:val="28"/>
        </w:rPr>
        <w:t>монотеизм</w:t>
      </w:r>
    </w:p>
    <w:p w14:paraId="6726AE28" w14:textId="14A79C27" w:rsidR="00E0186E" w:rsidRPr="002F4186" w:rsidRDefault="00E0186E" w:rsidP="00E0186E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 xml:space="preserve">г) </w:t>
      </w:r>
      <w:r w:rsidR="002F4186" w:rsidRPr="002F4186">
        <w:rPr>
          <w:color w:val="000000" w:themeColor="text1"/>
          <w:sz w:val="28"/>
          <w:szCs w:val="28"/>
        </w:rPr>
        <w:t>атеизм</w:t>
      </w:r>
    </w:p>
    <w:p w14:paraId="05040749" w14:textId="77777777" w:rsidR="000F1AA2" w:rsidRDefault="000F1AA2" w:rsidP="00E0186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1F413C4" w14:textId="1A637E36" w:rsidR="00E0186E" w:rsidRPr="002F4186" w:rsidRDefault="00E0186E" w:rsidP="00E0186E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t xml:space="preserve">(Эталон: </w:t>
      </w:r>
      <w:r w:rsidR="002F4186" w:rsidRPr="002F4186">
        <w:rPr>
          <w:color w:val="000000" w:themeColor="text1"/>
          <w:sz w:val="28"/>
          <w:szCs w:val="28"/>
        </w:rPr>
        <w:t>г</w:t>
      </w:r>
      <w:r w:rsidRPr="002F4186">
        <w:rPr>
          <w:color w:val="000000" w:themeColor="text1"/>
          <w:sz w:val="28"/>
          <w:szCs w:val="28"/>
        </w:rPr>
        <w:t>)</w:t>
      </w:r>
    </w:p>
    <w:p w14:paraId="2C6AF8D9" w14:textId="77777777" w:rsidR="00E0186E" w:rsidRDefault="00E0186E" w:rsidP="007B21E7"/>
    <w:p w14:paraId="2880BD87" w14:textId="79673448" w:rsidR="002F4186" w:rsidRPr="002F4186" w:rsidRDefault="002F4186" w:rsidP="002F4186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10</w:t>
      </w:r>
      <w:r w:rsidRPr="002F4186">
        <w:rPr>
          <w:color w:val="000000" w:themeColor="text1"/>
          <w:sz w:val="28"/>
          <w:szCs w:val="28"/>
        </w:rPr>
        <w:t xml:space="preserve">.  </w:t>
      </w:r>
      <w:r>
        <w:rPr>
          <w:color w:val="000000" w:themeColor="text1"/>
          <w:sz w:val="28"/>
          <w:szCs w:val="28"/>
        </w:rPr>
        <w:t xml:space="preserve">РАЗДЕЛ РЕЛИГИОВЕДЕНИЯ, ИЗУЧАЮЩИЙ </w:t>
      </w:r>
      <w:r w:rsidR="003E502B">
        <w:rPr>
          <w:color w:val="000000" w:themeColor="text1"/>
          <w:sz w:val="28"/>
          <w:szCs w:val="28"/>
        </w:rPr>
        <w:t xml:space="preserve">РЕЛИГИОЗНЫЙ ОПЫТ </w:t>
      </w:r>
      <w:r w:rsidRPr="002F4186">
        <w:rPr>
          <w:color w:val="000000" w:themeColor="text1"/>
          <w:sz w:val="28"/>
          <w:szCs w:val="28"/>
        </w:rPr>
        <w:t>- …</w:t>
      </w:r>
    </w:p>
    <w:p w14:paraId="6DF3A3E1" w14:textId="5A11FA11" w:rsidR="002F4186" w:rsidRPr="003E502B" w:rsidRDefault="002F4186" w:rsidP="002F4186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 xml:space="preserve">а) </w:t>
      </w:r>
      <w:r w:rsidR="003E502B">
        <w:rPr>
          <w:color w:val="000000" w:themeColor="text1"/>
          <w:sz w:val="28"/>
          <w:szCs w:val="28"/>
        </w:rPr>
        <w:t>феноменология религии</w:t>
      </w:r>
    </w:p>
    <w:p w14:paraId="36E2E5A6" w14:textId="7AB7CFBA" w:rsidR="002F4186" w:rsidRPr="002F4186" w:rsidRDefault="002F4186" w:rsidP="002F4186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 xml:space="preserve">б) </w:t>
      </w:r>
      <w:r w:rsidR="003E502B">
        <w:rPr>
          <w:color w:val="000000" w:themeColor="text1"/>
          <w:sz w:val="28"/>
          <w:szCs w:val="28"/>
        </w:rPr>
        <w:t>история религии</w:t>
      </w:r>
    </w:p>
    <w:p w14:paraId="3990F556" w14:textId="3187FE64" w:rsidR="002F4186" w:rsidRPr="002F4186" w:rsidRDefault="002F4186" w:rsidP="002F4186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 xml:space="preserve">в) </w:t>
      </w:r>
      <w:r w:rsidR="003E502B">
        <w:rPr>
          <w:color w:val="000000" w:themeColor="text1"/>
          <w:sz w:val="28"/>
          <w:szCs w:val="28"/>
        </w:rPr>
        <w:t xml:space="preserve">социология религии </w:t>
      </w:r>
    </w:p>
    <w:p w14:paraId="0920AA87" w14:textId="3DD116F5" w:rsidR="002F4186" w:rsidRPr="002F4186" w:rsidRDefault="002F4186" w:rsidP="002F4186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F4186">
        <w:rPr>
          <w:color w:val="000000" w:themeColor="text1"/>
          <w:sz w:val="28"/>
          <w:szCs w:val="28"/>
        </w:rPr>
        <w:t xml:space="preserve">г) </w:t>
      </w:r>
      <w:r w:rsidR="003E502B">
        <w:rPr>
          <w:color w:val="000000" w:themeColor="text1"/>
          <w:sz w:val="28"/>
          <w:szCs w:val="28"/>
        </w:rPr>
        <w:t>богословие</w:t>
      </w:r>
    </w:p>
    <w:p w14:paraId="06983751" w14:textId="77777777" w:rsidR="000F1AA2" w:rsidRDefault="000F1AA2" w:rsidP="002F418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453ABF0E" w14:textId="7371442D" w:rsidR="002F4186" w:rsidRPr="002F4186" w:rsidRDefault="002F4186" w:rsidP="002F4186">
      <w:pPr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F4186">
        <w:rPr>
          <w:color w:val="000000" w:themeColor="text1"/>
          <w:sz w:val="28"/>
          <w:szCs w:val="28"/>
        </w:rPr>
        <w:lastRenderedPageBreak/>
        <w:t xml:space="preserve">(Эталон: </w:t>
      </w:r>
      <w:r w:rsidR="003E502B">
        <w:rPr>
          <w:color w:val="000000" w:themeColor="text1"/>
          <w:sz w:val="28"/>
          <w:szCs w:val="28"/>
        </w:rPr>
        <w:t>а</w:t>
      </w:r>
      <w:r w:rsidRPr="002F4186">
        <w:rPr>
          <w:color w:val="000000" w:themeColor="text1"/>
          <w:sz w:val="28"/>
          <w:szCs w:val="28"/>
        </w:rPr>
        <w:t>)</w:t>
      </w:r>
    </w:p>
    <w:p w14:paraId="03C4334C" w14:textId="77777777" w:rsidR="00E0186E" w:rsidRDefault="00E0186E" w:rsidP="007B21E7"/>
    <w:p w14:paraId="62270113" w14:textId="77777777" w:rsidR="00E0186E" w:rsidRDefault="00E0186E" w:rsidP="007B21E7"/>
    <w:p w14:paraId="1B3E8083" w14:textId="47D4E134" w:rsidR="007A1EEC" w:rsidRPr="003E502B" w:rsidRDefault="007A1EEC" w:rsidP="00AB2EE6">
      <w:pPr>
        <w:rPr>
          <w:sz w:val="28"/>
          <w:szCs w:val="28"/>
        </w:rPr>
      </w:pPr>
    </w:p>
    <w:sectPr w:rsidR="007A1EEC" w:rsidRPr="003E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D0ABF"/>
    <w:multiLevelType w:val="hybridMultilevel"/>
    <w:tmpl w:val="38EA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C4E5F"/>
    <w:multiLevelType w:val="hybridMultilevel"/>
    <w:tmpl w:val="547E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AD"/>
    <w:rsid w:val="00066571"/>
    <w:rsid w:val="000F1AA2"/>
    <w:rsid w:val="0015081D"/>
    <w:rsid w:val="00205F1A"/>
    <w:rsid w:val="0022163A"/>
    <w:rsid w:val="002247B7"/>
    <w:rsid w:val="00246ADB"/>
    <w:rsid w:val="002D1F2F"/>
    <w:rsid w:val="002D7B20"/>
    <w:rsid w:val="002F4186"/>
    <w:rsid w:val="00302C9C"/>
    <w:rsid w:val="003537BA"/>
    <w:rsid w:val="003E502B"/>
    <w:rsid w:val="00401844"/>
    <w:rsid w:val="004329AD"/>
    <w:rsid w:val="004403CD"/>
    <w:rsid w:val="00453515"/>
    <w:rsid w:val="004B1531"/>
    <w:rsid w:val="004E3FE9"/>
    <w:rsid w:val="005403B3"/>
    <w:rsid w:val="005D4EB2"/>
    <w:rsid w:val="00651B87"/>
    <w:rsid w:val="006C3A2C"/>
    <w:rsid w:val="006E183D"/>
    <w:rsid w:val="007113E8"/>
    <w:rsid w:val="007A1EEC"/>
    <w:rsid w:val="007B21E7"/>
    <w:rsid w:val="00847254"/>
    <w:rsid w:val="008C0B8D"/>
    <w:rsid w:val="00971DFB"/>
    <w:rsid w:val="009B0710"/>
    <w:rsid w:val="009D10C2"/>
    <w:rsid w:val="00AB2EE6"/>
    <w:rsid w:val="00C01DE2"/>
    <w:rsid w:val="00C55424"/>
    <w:rsid w:val="00C67EA1"/>
    <w:rsid w:val="00CD4291"/>
    <w:rsid w:val="00CF3BA6"/>
    <w:rsid w:val="00CF5E1D"/>
    <w:rsid w:val="00E0186E"/>
    <w:rsid w:val="00EC7F2C"/>
    <w:rsid w:val="00FB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A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1E7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7B21E7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7B21E7"/>
    <w:rPr>
      <w:b/>
      <w:bCs/>
    </w:rPr>
  </w:style>
  <w:style w:type="character" w:styleId="a6">
    <w:name w:val="Hyperlink"/>
    <w:basedOn w:val="a0"/>
    <w:uiPriority w:val="99"/>
    <w:unhideWhenUsed/>
    <w:rsid w:val="00353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1E7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7B21E7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7B21E7"/>
    <w:rPr>
      <w:b/>
      <w:bCs/>
    </w:rPr>
  </w:style>
  <w:style w:type="character" w:styleId="a6">
    <w:name w:val="Hyperlink"/>
    <w:basedOn w:val="a0"/>
    <w:uiPriority w:val="99"/>
    <w:unhideWhenUsed/>
    <w:rsid w:val="00353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Митасова</dc:creator>
  <cp:keywords/>
  <dc:description/>
  <cp:lastModifiedBy>Пользователь</cp:lastModifiedBy>
  <cp:revision>18</cp:revision>
  <dcterms:created xsi:type="dcterms:W3CDTF">2023-12-20T11:14:00Z</dcterms:created>
  <dcterms:modified xsi:type="dcterms:W3CDTF">2024-03-20T08:06:00Z</dcterms:modified>
</cp:coreProperties>
</file>