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05292" w14:textId="77777777" w:rsidR="00C047A1" w:rsidRPr="00437569" w:rsidRDefault="00E72E0A" w:rsidP="00437569">
      <w:pPr>
        <w:tabs>
          <w:tab w:val="left" w:pos="1365"/>
        </w:tabs>
        <w:spacing w:before="38" w:line="510" w:lineRule="exact"/>
        <w:ind w:right="5411"/>
        <w:jc w:val="both"/>
        <w:rPr>
          <w:sz w:val="28"/>
          <w:szCs w:val="28"/>
        </w:rPr>
      </w:pPr>
      <w:r w:rsidRPr="00437569">
        <w:rPr>
          <w:sz w:val="28"/>
          <w:szCs w:val="28"/>
        </w:rPr>
        <w:t xml:space="preserve">Тестовые задания: </w:t>
      </w:r>
    </w:p>
    <w:p w14:paraId="273CA313" w14:textId="77777777" w:rsidR="00C047A1" w:rsidRDefault="00C047A1">
      <w:pPr>
        <w:pStyle w:val="a5"/>
        <w:ind w:right="305"/>
        <w:jc w:val="both"/>
      </w:pPr>
    </w:p>
    <w:p w14:paraId="5C48E94A" w14:textId="77777777" w:rsidR="00C047A1" w:rsidRDefault="00E72E0A">
      <w:pPr>
        <w:pStyle w:val="a7"/>
        <w:numPr>
          <w:ilvl w:val="0"/>
          <w:numId w:val="23"/>
        </w:numPr>
        <w:ind w:right="297"/>
        <w:jc w:val="both"/>
        <w:rPr>
          <w:sz w:val="28"/>
          <w:szCs w:val="28"/>
        </w:rPr>
      </w:pPr>
      <w:r>
        <w:rPr>
          <w:sz w:val="28"/>
          <w:szCs w:val="28"/>
        </w:rPr>
        <w:t>ИСКУССТВОВЕДЕНИЕ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 ЭТО НАУКА,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ПРЕДСТАВЛЯЮЩАЯ СОБОЙ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ВЗАИМОСВЯЗАННЫХ ОБЛАСТИ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</w:p>
    <w:p w14:paraId="742AB078" w14:textId="77777777" w:rsidR="00C047A1" w:rsidRDefault="00E72E0A">
      <w:pPr>
        <w:pStyle w:val="a5"/>
        <w:jc w:val="both"/>
      </w:pPr>
      <w:r>
        <w:t>а) теория искусства, философия искусства, эстетика</w:t>
      </w:r>
    </w:p>
    <w:p w14:paraId="24C0DDB6" w14:textId="77777777" w:rsidR="00C047A1" w:rsidRDefault="00E72E0A">
      <w:pPr>
        <w:pStyle w:val="a5"/>
        <w:ind w:right="1485"/>
        <w:jc w:val="both"/>
      </w:pPr>
      <w:r>
        <w:t>б) история искусства, художественная критика, социология искусства в) история искусства, художественная</w:t>
      </w:r>
      <w:r>
        <w:t xml:space="preserve"> критика, философия искусства г) теория искусства, история искусства, художественная критика</w:t>
      </w:r>
    </w:p>
    <w:p w14:paraId="16065B2C" w14:textId="77777777" w:rsidR="00C047A1" w:rsidRDefault="00C047A1">
      <w:pPr>
        <w:pStyle w:val="a5"/>
        <w:ind w:left="0"/>
      </w:pPr>
    </w:p>
    <w:p w14:paraId="0CE4687A" w14:textId="77777777" w:rsidR="00C047A1" w:rsidRDefault="00E72E0A">
      <w:pPr>
        <w:pStyle w:val="a5"/>
        <w:jc w:val="both"/>
      </w:pPr>
      <w:r>
        <w:t>(Эталон: г)</w:t>
      </w:r>
    </w:p>
    <w:p w14:paraId="3188BA5B" w14:textId="77777777" w:rsidR="00C047A1" w:rsidRDefault="00C047A1">
      <w:pPr>
        <w:pStyle w:val="a5"/>
        <w:ind w:left="0"/>
      </w:pPr>
    </w:p>
    <w:p w14:paraId="65620B13" w14:textId="77777777" w:rsidR="00C047A1" w:rsidRDefault="00E72E0A">
      <w:pPr>
        <w:pStyle w:val="a7"/>
        <w:numPr>
          <w:ilvl w:val="0"/>
          <w:numId w:val="24"/>
        </w:numPr>
        <w:ind w:right="335"/>
        <w:jc w:val="both"/>
        <w:rPr>
          <w:sz w:val="28"/>
          <w:szCs w:val="28"/>
        </w:rPr>
      </w:pPr>
      <w:r>
        <w:rPr>
          <w:sz w:val="28"/>
          <w:szCs w:val="28"/>
        </w:rPr>
        <w:t>ОСНОВОПОЛОЖНИК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ИСТОРИЧЕСКОГО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ПОДХОДА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ИСКУССТВА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- …</w:t>
      </w:r>
    </w:p>
    <w:p w14:paraId="7D4FC5D2" w14:textId="77777777" w:rsidR="00C047A1" w:rsidRDefault="00E72E0A">
      <w:pPr>
        <w:pStyle w:val="a5"/>
        <w:jc w:val="both"/>
      </w:pPr>
      <w:r>
        <w:t>а) Баумгартен А.</w:t>
      </w:r>
    </w:p>
    <w:p w14:paraId="54193BE6" w14:textId="77777777" w:rsidR="00C047A1" w:rsidRDefault="00E72E0A">
      <w:pPr>
        <w:pStyle w:val="a5"/>
        <w:spacing w:before="60"/>
      </w:pPr>
      <w:r>
        <w:t>б) Беньямин В.</w:t>
      </w:r>
    </w:p>
    <w:p w14:paraId="671BDA77" w14:textId="77777777" w:rsidR="00C047A1" w:rsidRDefault="00E72E0A">
      <w:pPr>
        <w:pStyle w:val="a5"/>
        <w:spacing w:before="1"/>
        <w:ind w:right="7430"/>
      </w:pPr>
      <w:r>
        <w:t xml:space="preserve">в) Винкельман И.И. г) </w:t>
      </w:r>
      <w:proofErr w:type="spellStart"/>
      <w:r>
        <w:t>Вёльфлин</w:t>
      </w:r>
      <w:proofErr w:type="spellEnd"/>
      <w:r>
        <w:t xml:space="preserve"> Г.</w:t>
      </w:r>
    </w:p>
    <w:p w14:paraId="3299075C" w14:textId="77777777" w:rsidR="00C047A1" w:rsidRDefault="00C047A1">
      <w:pPr>
        <w:pStyle w:val="a5"/>
        <w:spacing w:before="11"/>
        <w:ind w:left="0"/>
        <w:rPr>
          <w:sz w:val="27"/>
          <w:szCs w:val="27"/>
        </w:rPr>
      </w:pPr>
    </w:p>
    <w:p w14:paraId="33BC1F20" w14:textId="77777777" w:rsidR="00C047A1" w:rsidRDefault="00E72E0A">
      <w:pPr>
        <w:pStyle w:val="a5"/>
      </w:pPr>
      <w:r>
        <w:t>(Эталон:</w:t>
      </w:r>
      <w:r>
        <w:rPr>
          <w:spacing w:val="-2"/>
        </w:rPr>
        <w:t xml:space="preserve"> </w:t>
      </w:r>
      <w:r>
        <w:t>в)</w:t>
      </w:r>
    </w:p>
    <w:p w14:paraId="5302EC22" w14:textId="77777777" w:rsidR="00C047A1" w:rsidRDefault="00C047A1">
      <w:pPr>
        <w:pStyle w:val="a5"/>
        <w:ind w:left="0"/>
      </w:pPr>
    </w:p>
    <w:p w14:paraId="3229C891" w14:textId="77777777" w:rsidR="00C047A1" w:rsidRDefault="00E72E0A">
      <w:pPr>
        <w:pStyle w:val="a7"/>
        <w:numPr>
          <w:ilvl w:val="0"/>
          <w:numId w:val="25"/>
        </w:numPr>
        <w:ind w:right="310"/>
        <w:rPr>
          <w:sz w:val="28"/>
          <w:szCs w:val="28"/>
        </w:rPr>
      </w:pPr>
      <w:r>
        <w:rPr>
          <w:sz w:val="28"/>
          <w:szCs w:val="28"/>
        </w:rPr>
        <w:t>ОСНОВОП</w:t>
      </w:r>
      <w:r>
        <w:rPr>
          <w:sz w:val="28"/>
          <w:szCs w:val="28"/>
        </w:rPr>
        <w:t>ОЛОЖНИК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ФОРМАЛЬНО-СТИЛИСТИЧЕСКОГО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ПОДХОДА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ИЗУЧЕНИЮ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ИСКУССТВА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</w:p>
    <w:p w14:paraId="080031F4" w14:textId="77777777" w:rsidR="00C047A1" w:rsidRDefault="00E72E0A">
      <w:pPr>
        <w:pStyle w:val="a5"/>
        <w:ind w:right="7802"/>
      </w:pPr>
      <w:r>
        <w:t>а) Баумгартен А. б) Гёте И.В.</w:t>
      </w:r>
    </w:p>
    <w:p w14:paraId="0A8917DD" w14:textId="77777777" w:rsidR="00C047A1" w:rsidRDefault="00E72E0A">
      <w:pPr>
        <w:pStyle w:val="a5"/>
        <w:ind w:right="7430"/>
      </w:pPr>
      <w:r>
        <w:t xml:space="preserve">в) Винкельман И.И. г) </w:t>
      </w:r>
      <w:proofErr w:type="spellStart"/>
      <w:r>
        <w:t>Вёльфлин</w:t>
      </w:r>
      <w:proofErr w:type="spellEnd"/>
      <w:r>
        <w:t xml:space="preserve"> Г.</w:t>
      </w:r>
    </w:p>
    <w:p w14:paraId="486531EE" w14:textId="77777777" w:rsidR="00C047A1" w:rsidRDefault="00C047A1">
      <w:pPr>
        <w:pStyle w:val="a5"/>
        <w:ind w:left="0"/>
      </w:pPr>
    </w:p>
    <w:p w14:paraId="6D395D96" w14:textId="77777777" w:rsidR="00C047A1" w:rsidRDefault="00E72E0A">
      <w:pPr>
        <w:pStyle w:val="a5"/>
      </w:pPr>
      <w:r>
        <w:t>(Эталон:</w:t>
      </w:r>
      <w:r>
        <w:rPr>
          <w:spacing w:val="-4"/>
        </w:rPr>
        <w:t xml:space="preserve"> </w:t>
      </w:r>
      <w:r>
        <w:t>г)</w:t>
      </w:r>
    </w:p>
    <w:p w14:paraId="4CC8336F" w14:textId="77777777" w:rsidR="00C047A1" w:rsidRDefault="00C047A1">
      <w:pPr>
        <w:pStyle w:val="a5"/>
        <w:ind w:left="0"/>
      </w:pPr>
    </w:p>
    <w:p w14:paraId="376A118D" w14:textId="77777777" w:rsidR="00C047A1" w:rsidRDefault="00E72E0A">
      <w:pPr>
        <w:pStyle w:val="a7"/>
        <w:numPr>
          <w:ilvl w:val="0"/>
          <w:numId w:val="26"/>
        </w:numPr>
        <w:ind w:right="1059"/>
        <w:rPr>
          <w:sz w:val="28"/>
          <w:szCs w:val="28"/>
        </w:rPr>
      </w:pPr>
      <w:r>
        <w:rPr>
          <w:sz w:val="28"/>
          <w:szCs w:val="28"/>
        </w:rPr>
        <w:t>ЗНАТОЧЕСТВО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ИСКУССТВОЗНАНИЯ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СВЯЗАН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а)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атрибуцией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искусства</w:t>
      </w:r>
    </w:p>
    <w:p w14:paraId="7B301B19" w14:textId="77777777" w:rsidR="00C047A1" w:rsidRDefault="00E72E0A">
      <w:pPr>
        <w:pStyle w:val="a5"/>
      </w:pPr>
      <w:r>
        <w:t>б)</w:t>
      </w:r>
      <w:r>
        <w:rPr>
          <w:spacing w:val="-7"/>
        </w:rPr>
        <w:t xml:space="preserve"> </w:t>
      </w:r>
      <w:r>
        <w:t>философским</w:t>
      </w:r>
      <w:r>
        <w:rPr>
          <w:spacing w:val="-8"/>
        </w:rPr>
        <w:t xml:space="preserve"> </w:t>
      </w:r>
      <w:r>
        <w:t>анализом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8"/>
        </w:rPr>
        <w:t xml:space="preserve"> </w:t>
      </w:r>
      <w:r>
        <w:t>искусства</w:t>
      </w:r>
    </w:p>
    <w:p w14:paraId="7F8C75DB" w14:textId="77777777" w:rsidR="00C047A1" w:rsidRDefault="00E72E0A">
      <w:pPr>
        <w:pStyle w:val="a5"/>
        <w:ind w:right="710"/>
      </w:pPr>
      <w:r>
        <w:t>в) анализом символической составляющей художественного произведения г) знанием истории искусства</w:t>
      </w:r>
    </w:p>
    <w:p w14:paraId="4A92426D" w14:textId="77777777" w:rsidR="00C047A1" w:rsidRDefault="00C047A1">
      <w:pPr>
        <w:pStyle w:val="a5"/>
        <w:ind w:left="0"/>
      </w:pPr>
    </w:p>
    <w:p w14:paraId="680B30C7" w14:textId="77777777" w:rsidR="00C047A1" w:rsidRDefault="00E72E0A">
      <w:pPr>
        <w:pStyle w:val="a5"/>
      </w:pPr>
      <w:r>
        <w:t>(Эталон: а)</w:t>
      </w:r>
    </w:p>
    <w:p w14:paraId="105B32B0" w14:textId="77777777" w:rsidR="00C047A1" w:rsidRDefault="00C047A1">
      <w:pPr>
        <w:pStyle w:val="a5"/>
        <w:ind w:left="0"/>
      </w:pPr>
    </w:p>
    <w:p w14:paraId="15B44F19" w14:textId="77777777" w:rsidR="00C047A1" w:rsidRDefault="00E72E0A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ИКОНОЛОГИЯ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</w:p>
    <w:p w14:paraId="414B3EA9" w14:textId="77777777" w:rsidR="00C047A1" w:rsidRDefault="00E72E0A">
      <w:pPr>
        <w:pStyle w:val="a5"/>
        <w:ind w:right="297"/>
        <w:jc w:val="both"/>
      </w:pPr>
      <w:r>
        <w:t>а)</w:t>
      </w:r>
      <w:r>
        <w:rPr>
          <w:spacing w:val="-1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раскрывающий</w:t>
      </w:r>
      <w:r>
        <w:rPr>
          <w:spacing w:val="-1"/>
        </w:rPr>
        <w:t xml:space="preserve"> </w:t>
      </w:r>
      <w:r>
        <w:t>символический</w:t>
      </w:r>
      <w:r>
        <w:rPr>
          <w:spacing w:val="-1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изображения,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периода</w:t>
      </w:r>
    </w:p>
    <w:p w14:paraId="7EAFA54B" w14:textId="77777777" w:rsidR="00C047A1" w:rsidRDefault="00E72E0A">
      <w:pPr>
        <w:pStyle w:val="a5"/>
        <w:ind w:right="300"/>
        <w:jc w:val="both"/>
      </w:pPr>
      <w:r>
        <w:t>б)</w:t>
      </w:r>
      <w:r>
        <w:rPr>
          <w:spacing w:val="-1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раскрывающий</w:t>
      </w:r>
      <w:r>
        <w:rPr>
          <w:spacing w:val="-1"/>
        </w:rPr>
        <w:t xml:space="preserve"> </w:t>
      </w:r>
      <w:r>
        <w:t>формальные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произведения искусства, его атрибутивные характеристики</w:t>
      </w:r>
    </w:p>
    <w:p w14:paraId="33652E86" w14:textId="77777777" w:rsidR="00C047A1" w:rsidRDefault="00E72E0A">
      <w:pPr>
        <w:pStyle w:val="a5"/>
        <w:ind w:right="302"/>
        <w:jc w:val="both"/>
      </w:pPr>
      <w:r>
        <w:t>в)</w:t>
      </w:r>
      <w:r>
        <w:rPr>
          <w:spacing w:val="-1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раскрывающий</w:t>
      </w:r>
      <w:r>
        <w:rPr>
          <w:spacing w:val="-1"/>
        </w:rPr>
        <w:t xml:space="preserve"> </w:t>
      </w:r>
      <w:r>
        <w:t>семиотический</w:t>
      </w:r>
      <w:r>
        <w:rPr>
          <w:spacing w:val="-1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изображения,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ф</w:t>
      </w:r>
      <w:r>
        <w:t>орм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знаков</w:t>
      </w:r>
    </w:p>
    <w:p w14:paraId="4BB6A352" w14:textId="77777777" w:rsidR="00C047A1" w:rsidRDefault="00E72E0A">
      <w:pPr>
        <w:pStyle w:val="a5"/>
        <w:ind w:right="301"/>
        <w:jc w:val="both"/>
      </w:pPr>
      <w:r>
        <w:lastRenderedPageBreak/>
        <w:t>г)</w:t>
      </w:r>
      <w:r>
        <w:rPr>
          <w:spacing w:val="-1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раскрывающий</w:t>
      </w:r>
      <w:r>
        <w:rPr>
          <w:spacing w:val="-1"/>
        </w:rPr>
        <w:t xml:space="preserve"> </w:t>
      </w:r>
      <w:r>
        <w:t>постмодернистские</w:t>
      </w:r>
      <w:r>
        <w:rPr>
          <w:spacing w:val="-1"/>
        </w:rPr>
        <w:t xml:space="preserve"> </w:t>
      </w:r>
      <w:r>
        <w:t>интенции</w:t>
      </w:r>
      <w:r>
        <w:rPr>
          <w:spacing w:val="-1"/>
        </w:rPr>
        <w:t xml:space="preserve"> </w:t>
      </w:r>
      <w:r>
        <w:t>художественного произведения</w:t>
      </w:r>
    </w:p>
    <w:p w14:paraId="38A4560F" w14:textId="77777777" w:rsidR="00C047A1" w:rsidRDefault="00C047A1">
      <w:pPr>
        <w:pStyle w:val="a5"/>
        <w:ind w:left="0"/>
      </w:pPr>
    </w:p>
    <w:p w14:paraId="13864C0D" w14:textId="77777777" w:rsidR="00C047A1" w:rsidRDefault="00E72E0A">
      <w:pPr>
        <w:pStyle w:val="a5"/>
        <w:jc w:val="both"/>
      </w:pPr>
      <w:r>
        <w:t>(Эталон: а)</w:t>
      </w:r>
    </w:p>
    <w:p w14:paraId="222056F5" w14:textId="77777777" w:rsidR="00C047A1" w:rsidRDefault="00C047A1">
      <w:pPr>
        <w:pStyle w:val="a5"/>
        <w:ind w:left="0"/>
      </w:pPr>
    </w:p>
    <w:p w14:paraId="4DB4AC60" w14:textId="77777777" w:rsidR="00C047A1" w:rsidRDefault="00E72E0A">
      <w:pPr>
        <w:pStyle w:val="a7"/>
        <w:numPr>
          <w:ilvl w:val="0"/>
          <w:numId w:val="28"/>
        </w:numPr>
        <w:ind w:right="304"/>
        <w:jc w:val="both"/>
        <w:rPr>
          <w:sz w:val="28"/>
          <w:szCs w:val="28"/>
        </w:rPr>
      </w:pPr>
      <w:r>
        <w:rPr>
          <w:sz w:val="28"/>
          <w:szCs w:val="28"/>
        </w:rPr>
        <w:t>ОБЛАСТЬ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ЗНАКОВЫЕ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ИСПОЛЬЗУЕМЫЕ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ИСКУССТВЕ,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 ВЛИЯНИЕ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 ВОСПРИЯТИЕ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ИНТЕРПРЕТАЦИЮ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ПРОИЗВЕДЕНИЙ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ИСКУССТВА</w:t>
      </w:r>
    </w:p>
    <w:p w14:paraId="2745C1A2" w14:textId="77777777" w:rsidR="00C047A1" w:rsidRDefault="00E72E0A">
      <w:pPr>
        <w:pStyle w:val="a5"/>
        <w:ind w:right="6721"/>
      </w:pPr>
      <w:r>
        <w:t>а) иконография искусства б)</w:t>
      </w:r>
      <w:r>
        <w:rPr>
          <w:spacing w:val="-1"/>
        </w:rPr>
        <w:t xml:space="preserve"> </w:t>
      </w:r>
      <w:r>
        <w:t>семиотика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 xml:space="preserve">в) </w:t>
      </w:r>
      <w:proofErr w:type="spellStart"/>
      <w:r>
        <w:t>иконология</w:t>
      </w:r>
      <w:proofErr w:type="spellEnd"/>
      <w:r>
        <w:t xml:space="preserve"> искусства</w:t>
      </w:r>
    </w:p>
    <w:p w14:paraId="3A2226C3" w14:textId="77777777" w:rsidR="00C047A1" w:rsidRDefault="00E72E0A">
      <w:pPr>
        <w:pStyle w:val="a5"/>
        <w:spacing w:line="480" w:lineRule="auto"/>
        <w:ind w:right="6679"/>
      </w:pPr>
      <w:r>
        <w:t>г) герменевтика искусства (Эталон: б)</w:t>
      </w:r>
    </w:p>
    <w:p w14:paraId="6E27174D" w14:textId="77777777" w:rsidR="00C047A1" w:rsidRDefault="00E72E0A">
      <w:pPr>
        <w:pStyle w:val="a7"/>
        <w:numPr>
          <w:ilvl w:val="0"/>
          <w:numId w:val="29"/>
        </w:numPr>
        <w:spacing w:before="60"/>
        <w:ind w:right="299"/>
        <w:jc w:val="both"/>
        <w:rPr>
          <w:sz w:val="28"/>
          <w:szCs w:val="28"/>
        </w:rPr>
      </w:pPr>
      <w:r>
        <w:rPr>
          <w:sz w:val="28"/>
          <w:szCs w:val="28"/>
        </w:rPr>
        <w:t>ТЕРМИН ПОСТСТРУКТУРАЛИЗМА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 ОБОЗНАЧЕНИЯ СВОЙСТВА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ТЕКСТОВ, КОТОРОЕ ПРЕДПОЛАГАЕТ НАЛИЧИЕ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СВЯЗЕ</w:t>
      </w:r>
      <w:r>
        <w:rPr>
          <w:sz w:val="28"/>
          <w:szCs w:val="28"/>
        </w:rPr>
        <w:t>Й,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ЯВНЫХ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НЕЯВНЫХ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ССЫЛОК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ДРУГ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ДРУГА.</w:t>
      </w:r>
    </w:p>
    <w:p w14:paraId="6CB5DA02" w14:textId="77777777" w:rsidR="00C047A1" w:rsidRDefault="00E72E0A">
      <w:pPr>
        <w:pStyle w:val="a5"/>
      </w:pPr>
      <w:r>
        <w:t>а)</w:t>
      </w:r>
      <w:r>
        <w:rPr>
          <w:spacing w:val="-3"/>
        </w:rPr>
        <w:t xml:space="preserve"> </w:t>
      </w:r>
      <w:proofErr w:type="spellStart"/>
      <w:r>
        <w:t>ноэма</w:t>
      </w:r>
      <w:proofErr w:type="spellEnd"/>
    </w:p>
    <w:p w14:paraId="17797471" w14:textId="77777777" w:rsidR="00C047A1" w:rsidRDefault="00E72E0A">
      <w:pPr>
        <w:pStyle w:val="a5"/>
      </w:pPr>
      <w:r>
        <w:t>б)</w:t>
      </w:r>
      <w:r>
        <w:rPr>
          <w:spacing w:val="-9"/>
        </w:rPr>
        <w:t xml:space="preserve"> </w:t>
      </w:r>
      <w:r>
        <w:t>редукция</w:t>
      </w:r>
    </w:p>
    <w:p w14:paraId="2974D451" w14:textId="77777777" w:rsidR="00C047A1" w:rsidRDefault="00E72E0A">
      <w:pPr>
        <w:pStyle w:val="a5"/>
        <w:ind w:right="7016"/>
      </w:pPr>
      <w:r>
        <w:t>в) интертекстуальность г) феноменология</w:t>
      </w:r>
    </w:p>
    <w:p w14:paraId="0201E2EC" w14:textId="77777777" w:rsidR="00C047A1" w:rsidRDefault="00C047A1">
      <w:pPr>
        <w:pStyle w:val="a5"/>
        <w:ind w:left="0"/>
      </w:pPr>
    </w:p>
    <w:p w14:paraId="1D6B33C1" w14:textId="77777777" w:rsidR="00C047A1" w:rsidRDefault="00E72E0A">
      <w:pPr>
        <w:pStyle w:val="a5"/>
        <w:spacing w:before="1"/>
      </w:pPr>
      <w:r>
        <w:t>(Эталон: в)</w:t>
      </w:r>
    </w:p>
    <w:p w14:paraId="34AD398D" w14:textId="77777777" w:rsidR="00C047A1" w:rsidRDefault="00C047A1">
      <w:pPr>
        <w:pStyle w:val="a5"/>
        <w:spacing w:before="11"/>
        <w:ind w:left="0"/>
        <w:rPr>
          <w:sz w:val="27"/>
          <w:szCs w:val="27"/>
        </w:rPr>
      </w:pPr>
    </w:p>
    <w:p w14:paraId="748596CF" w14:textId="77777777" w:rsidR="00C047A1" w:rsidRDefault="00E72E0A">
      <w:pPr>
        <w:pStyle w:val="a7"/>
        <w:numPr>
          <w:ilvl w:val="0"/>
          <w:numId w:val="30"/>
        </w:numPr>
        <w:ind w:right="302"/>
        <w:jc w:val="both"/>
        <w:rPr>
          <w:sz w:val="28"/>
          <w:szCs w:val="28"/>
        </w:rPr>
      </w:pPr>
      <w:r>
        <w:rPr>
          <w:sz w:val="28"/>
          <w:szCs w:val="28"/>
        </w:rPr>
        <w:t>ПОДХОД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ИСКУССТВУ,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ПРЕДПОЛАГАЕТ,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ПРОИЗВЕДЕНИЕ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ОТКРЫТО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ИНТЕРПРЕТАЦИЙ,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ЗРИТЕЛЬ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ПРИДАВАТЬ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СВОЕ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СОБСТВЕННОЕ ИСТОЛКОВАНИЕ</w:t>
      </w:r>
    </w:p>
    <w:p w14:paraId="43F77311" w14:textId="77777777" w:rsidR="00C047A1" w:rsidRDefault="00E72E0A">
      <w:pPr>
        <w:pStyle w:val="a5"/>
      </w:pPr>
      <w:r>
        <w:t>а)</w:t>
      </w:r>
      <w:r>
        <w:rPr>
          <w:spacing w:val="-8"/>
        </w:rPr>
        <w:t xml:space="preserve"> </w:t>
      </w:r>
      <w:r>
        <w:t>феноменологический</w:t>
      </w:r>
    </w:p>
    <w:p w14:paraId="0706345D" w14:textId="77777777" w:rsidR="00C047A1" w:rsidRDefault="00E72E0A">
      <w:pPr>
        <w:pStyle w:val="a5"/>
        <w:ind w:right="6542"/>
      </w:pPr>
      <w:r>
        <w:t>б) культурно-исторический в) герменевтический</w:t>
      </w:r>
    </w:p>
    <w:p w14:paraId="14137774" w14:textId="77777777" w:rsidR="00C047A1" w:rsidRDefault="00E72E0A">
      <w:pPr>
        <w:pStyle w:val="a5"/>
        <w:spacing w:line="480" w:lineRule="auto"/>
        <w:ind w:right="7025"/>
      </w:pPr>
      <w:r>
        <w:t>г) формально-стилевой (Эталон: в)</w:t>
      </w:r>
    </w:p>
    <w:p w14:paraId="49DA624D" w14:textId="77777777" w:rsidR="00C047A1" w:rsidRDefault="00E72E0A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МЕТОДОЛОГИЯ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</w:p>
    <w:p w14:paraId="59F9F08C" w14:textId="77777777" w:rsidR="00C047A1" w:rsidRDefault="00E72E0A">
      <w:pPr>
        <w:pStyle w:val="a5"/>
      </w:pPr>
      <w:r>
        <w:t>а)</w:t>
      </w:r>
      <w:r>
        <w:rPr>
          <w:spacing w:val="-3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цели</w:t>
      </w:r>
    </w:p>
    <w:p w14:paraId="648E1D20" w14:textId="77777777" w:rsidR="00C047A1" w:rsidRDefault="00E72E0A">
      <w:pPr>
        <w:pStyle w:val="a5"/>
      </w:pPr>
      <w:r>
        <w:t>б)</w:t>
      </w:r>
      <w:r>
        <w:rPr>
          <w:spacing w:val="24"/>
        </w:rPr>
        <w:t xml:space="preserve"> </w:t>
      </w:r>
      <w:r>
        <w:t>общая</w:t>
      </w:r>
      <w:r>
        <w:rPr>
          <w:spacing w:val="24"/>
        </w:rPr>
        <w:t xml:space="preserve"> </w:t>
      </w:r>
      <w:r>
        <w:t>стратегия</w:t>
      </w:r>
      <w:r>
        <w:rPr>
          <w:spacing w:val="30"/>
        </w:rPr>
        <w:t xml:space="preserve"> </w:t>
      </w:r>
      <w:r>
        <w:t>исследования,</w:t>
      </w:r>
      <w:r>
        <w:rPr>
          <w:spacing w:val="26"/>
        </w:rPr>
        <w:t xml:space="preserve"> </w:t>
      </w:r>
      <w:r>
        <w:t>которая</w:t>
      </w:r>
      <w:r>
        <w:rPr>
          <w:spacing w:val="28"/>
        </w:rPr>
        <w:t xml:space="preserve"> </w:t>
      </w:r>
      <w:r>
        <w:t>определяет</w:t>
      </w:r>
      <w:r>
        <w:rPr>
          <w:spacing w:val="24"/>
        </w:rPr>
        <w:t xml:space="preserve"> </w:t>
      </w:r>
      <w:r>
        <w:t>с</w:t>
      </w:r>
      <w:r>
        <w:t>пособ</w:t>
      </w:r>
      <w:r>
        <w:rPr>
          <w:spacing w:val="24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использоваться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нем</w:t>
      </w:r>
    </w:p>
    <w:p w14:paraId="3B002E8A" w14:textId="77777777" w:rsidR="00C047A1" w:rsidRDefault="00E72E0A">
      <w:pPr>
        <w:pStyle w:val="a5"/>
      </w:pPr>
      <w:r>
        <w:t>в)</w:t>
      </w:r>
      <w:r>
        <w:rPr>
          <w:spacing w:val="-17"/>
        </w:rPr>
        <w:t xml:space="preserve"> </w:t>
      </w:r>
      <w:r>
        <w:t>образ</w:t>
      </w:r>
      <w:r>
        <w:rPr>
          <w:spacing w:val="-12"/>
        </w:rPr>
        <w:t xml:space="preserve"> </w:t>
      </w:r>
      <w:r>
        <w:t>желаемого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научного</w:t>
      </w:r>
      <w:r>
        <w:rPr>
          <w:spacing w:val="-12"/>
        </w:rPr>
        <w:t xml:space="preserve"> </w:t>
      </w:r>
      <w:r>
        <w:t>исследования</w:t>
      </w:r>
    </w:p>
    <w:p w14:paraId="11063CC7" w14:textId="77777777" w:rsidR="00C047A1" w:rsidRDefault="00E72E0A">
      <w:pPr>
        <w:pStyle w:val="a5"/>
        <w:tabs>
          <w:tab w:val="left" w:pos="612"/>
          <w:tab w:val="left" w:pos="2659"/>
          <w:tab w:val="left" w:pos="4501"/>
          <w:tab w:val="left" w:pos="5730"/>
          <w:tab w:val="left" w:pos="7581"/>
          <w:tab w:val="left" w:pos="7944"/>
        </w:tabs>
        <w:ind w:right="304"/>
      </w:pPr>
      <w:r>
        <w:t>г)</w:t>
      </w:r>
      <w:r>
        <w:tab/>
        <w:t>фиксированная</w:t>
      </w:r>
      <w:r>
        <w:tab/>
        <w:t>совокупность</w:t>
      </w:r>
      <w:r>
        <w:tab/>
        <w:t>приемов</w:t>
      </w:r>
      <w:r>
        <w:tab/>
        <w:t>практической</w:t>
      </w:r>
      <w:r>
        <w:tab/>
        <w:t>и</w:t>
      </w:r>
      <w:r>
        <w:tab/>
        <w:t>теоретической деятельности, приводящей к заранее определенному результату</w:t>
      </w:r>
    </w:p>
    <w:p w14:paraId="37564D33" w14:textId="77777777" w:rsidR="00C047A1" w:rsidRDefault="00C047A1">
      <w:pPr>
        <w:pStyle w:val="a5"/>
        <w:ind w:left="0"/>
      </w:pPr>
    </w:p>
    <w:p w14:paraId="04DC6C22" w14:textId="77777777" w:rsidR="00C047A1" w:rsidRDefault="00E72E0A">
      <w:pPr>
        <w:pStyle w:val="a5"/>
      </w:pPr>
      <w:r>
        <w:t>(Эталон: б)</w:t>
      </w:r>
    </w:p>
    <w:p w14:paraId="172CF639" w14:textId="77777777" w:rsidR="00C047A1" w:rsidRDefault="00C047A1">
      <w:pPr>
        <w:pStyle w:val="a5"/>
        <w:ind w:left="0"/>
      </w:pPr>
    </w:p>
    <w:p w14:paraId="32EEA015" w14:textId="77777777" w:rsidR="00C047A1" w:rsidRDefault="00E72E0A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 ЭТО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</w:p>
    <w:p w14:paraId="07800206" w14:textId="77777777" w:rsidR="00C047A1" w:rsidRDefault="00E72E0A">
      <w:pPr>
        <w:pStyle w:val="a5"/>
        <w:jc w:val="both"/>
      </w:pPr>
      <w:r>
        <w:t>а) способ достижения какой-либо цели</w:t>
      </w:r>
    </w:p>
    <w:p w14:paraId="54DA6317" w14:textId="77777777" w:rsidR="00C047A1" w:rsidRDefault="00E72E0A">
      <w:pPr>
        <w:pStyle w:val="a5"/>
        <w:ind w:right="305"/>
        <w:jc w:val="both"/>
      </w:pPr>
      <w:r>
        <w:t>б)</w:t>
      </w:r>
      <w:r>
        <w:rPr>
          <w:spacing w:val="-1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стратегия</w:t>
      </w:r>
      <w:r>
        <w:rPr>
          <w:spacing w:val="-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исследования и методы, которые будут использоваться в нем</w:t>
      </w:r>
    </w:p>
    <w:p w14:paraId="59184B10" w14:textId="77777777" w:rsidR="00C047A1" w:rsidRDefault="00E72E0A">
      <w:pPr>
        <w:pStyle w:val="a5"/>
        <w:ind w:right="317"/>
        <w:jc w:val="both"/>
      </w:pPr>
      <w:r>
        <w:t>в)</w:t>
      </w:r>
      <w:r>
        <w:rPr>
          <w:spacing w:val="-1"/>
        </w:rPr>
        <w:t xml:space="preserve"> </w:t>
      </w:r>
      <w:r>
        <w:t>совокупность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</w:t>
      </w:r>
      <w:r>
        <w:t>ю</w:t>
      </w:r>
      <w:r>
        <w:rPr>
          <w:spacing w:val="-1"/>
        </w:rPr>
        <w:t xml:space="preserve"> </w:t>
      </w:r>
      <w:r>
        <w:t>получения новых знаний, обобщения и углубления понимания совокупности</w:t>
      </w:r>
      <w:r>
        <w:rPr>
          <w:spacing w:val="-1"/>
        </w:rPr>
        <w:t xml:space="preserve"> </w:t>
      </w:r>
      <w:r>
        <w:t>фактов и теорий в какой-либо области науки</w:t>
      </w:r>
    </w:p>
    <w:p w14:paraId="14047942" w14:textId="77777777" w:rsidR="00C047A1" w:rsidRDefault="00E72E0A">
      <w:pPr>
        <w:pStyle w:val="a5"/>
        <w:ind w:right="304"/>
        <w:jc w:val="both"/>
      </w:pPr>
      <w:r>
        <w:t>г)</w:t>
      </w:r>
      <w:r>
        <w:rPr>
          <w:spacing w:val="-1"/>
        </w:rPr>
        <w:t xml:space="preserve"> </w:t>
      </w:r>
      <w:r>
        <w:t>фиксированная</w:t>
      </w:r>
      <w:r>
        <w:rPr>
          <w:spacing w:val="-1"/>
        </w:rPr>
        <w:t xml:space="preserve"> </w:t>
      </w:r>
      <w:r>
        <w:t>совокупность</w:t>
      </w:r>
      <w:r>
        <w:rPr>
          <w:spacing w:val="-1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теоретической</w:t>
      </w:r>
      <w:r>
        <w:rPr>
          <w:spacing w:val="-1"/>
        </w:rPr>
        <w:t xml:space="preserve"> </w:t>
      </w:r>
      <w:r>
        <w:t>деятельности, приводящей к заранее определенному результату</w:t>
      </w:r>
    </w:p>
    <w:p w14:paraId="0AACA7A8" w14:textId="77777777" w:rsidR="00C047A1" w:rsidRDefault="00C047A1">
      <w:pPr>
        <w:pStyle w:val="a5"/>
        <w:ind w:left="0"/>
      </w:pPr>
    </w:p>
    <w:p w14:paraId="1CA880DF" w14:textId="77777777" w:rsidR="00C047A1" w:rsidRDefault="00E72E0A">
      <w:pPr>
        <w:pStyle w:val="a5"/>
        <w:jc w:val="both"/>
      </w:pPr>
      <w:r>
        <w:t>(Эталон: а)</w:t>
      </w:r>
    </w:p>
    <w:p w14:paraId="73A5ED4E" w14:textId="77777777" w:rsidR="00AC1F44" w:rsidRDefault="00AC1F44">
      <w:pPr>
        <w:pStyle w:val="a5"/>
        <w:jc w:val="both"/>
      </w:pPr>
    </w:p>
    <w:p w14:paraId="7E65FD7E" w14:textId="77777777" w:rsidR="00AC1F44" w:rsidRDefault="00AC1F44" w:rsidP="00AC1F44">
      <w:pPr>
        <w:pStyle w:val="a5"/>
        <w:jc w:val="both"/>
      </w:pPr>
      <w:r>
        <w:t xml:space="preserve">11. ЧТО ТАКОЕ КУЛЬТУРНО-ИСТОРИЧЕСКИЙ ПОДХОД В ИСКУССТВОВЕДЕНИИ? </w:t>
      </w:r>
    </w:p>
    <w:p w14:paraId="29BAB925" w14:textId="77777777" w:rsidR="00AC1F44" w:rsidRDefault="00AC1F44" w:rsidP="00AC1F44">
      <w:pPr>
        <w:pStyle w:val="a5"/>
        <w:jc w:val="both"/>
      </w:pPr>
    </w:p>
    <w:p w14:paraId="7B5D8958" w14:textId="77777777" w:rsidR="00AC1F44" w:rsidRDefault="00AC1F44" w:rsidP="00AC1F44">
      <w:pPr>
        <w:pStyle w:val="a5"/>
        <w:jc w:val="both"/>
      </w:pPr>
      <w:r>
        <w:t xml:space="preserve">КУЛЬТУРНО-ИСТОРИЧЕСКИЙ ПОДХОД В ИСКУССТВОВЕДЕНИИ – ЭТО … </w:t>
      </w:r>
    </w:p>
    <w:p w14:paraId="4E6AEB0E" w14:textId="77777777" w:rsidR="00AC1F44" w:rsidRDefault="00AC1F44" w:rsidP="00AC1F44">
      <w:pPr>
        <w:pStyle w:val="a5"/>
        <w:jc w:val="both"/>
      </w:pPr>
      <w:r>
        <w:t xml:space="preserve">(Эталон: анализ произведения искусства с точки зрения исторической ситуации, в которой оно было создано, с точки зрения культурных смыслов того времени). </w:t>
      </w:r>
    </w:p>
    <w:p w14:paraId="76C85C1D" w14:textId="77777777" w:rsidR="00AC1F44" w:rsidRDefault="00AC1F44" w:rsidP="00AC1F44">
      <w:pPr>
        <w:pStyle w:val="a5"/>
        <w:jc w:val="both"/>
      </w:pPr>
    </w:p>
    <w:p w14:paraId="7F82B12D" w14:textId="77777777" w:rsidR="00AC1F44" w:rsidRDefault="00AC1F44" w:rsidP="00AC1F44">
      <w:pPr>
        <w:pStyle w:val="a5"/>
        <w:jc w:val="both"/>
      </w:pPr>
      <w:r>
        <w:t>12.  ДАЙТЕ ОПРЕДЕЛЕНИЕ СЕМИОТИЧЕСКОМУ МЕТОДУ В ИСКУССТВОВЕДЕНИИ.</w:t>
      </w:r>
    </w:p>
    <w:p w14:paraId="53D41A3C" w14:textId="77777777" w:rsidR="00AC1F44" w:rsidRDefault="00AC1F44" w:rsidP="00AC1F44">
      <w:pPr>
        <w:pStyle w:val="a5"/>
        <w:jc w:val="both"/>
      </w:pPr>
    </w:p>
    <w:p w14:paraId="0AFF58A0" w14:textId="77777777" w:rsidR="00AC1F44" w:rsidRDefault="00AC1F44" w:rsidP="00AC1F44">
      <w:pPr>
        <w:pStyle w:val="a5"/>
        <w:jc w:val="both"/>
      </w:pPr>
      <w:r>
        <w:t xml:space="preserve">СЕМИОТИЧЕСКИЙ МЕТОД В ИСКУССТВОВЕДЕНИИ – ЭТО …. </w:t>
      </w:r>
    </w:p>
    <w:p w14:paraId="00F7AA07" w14:textId="77777777" w:rsidR="00AC1F44" w:rsidRDefault="00AC1F44" w:rsidP="00AC1F44">
      <w:pPr>
        <w:pStyle w:val="a5"/>
        <w:jc w:val="both"/>
      </w:pPr>
    </w:p>
    <w:p w14:paraId="38426EFD" w14:textId="77777777" w:rsidR="00AC1F44" w:rsidRDefault="00AC1F44" w:rsidP="00AC1F44">
      <w:pPr>
        <w:pStyle w:val="a5"/>
        <w:jc w:val="both"/>
      </w:pPr>
      <w:r>
        <w:t xml:space="preserve">(Эталон: анализ произведения искусства как знаки </w:t>
      </w:r>
      <w:proofErr w:type="gramStart"/>
      <w:r>
        <w:t xml:space="preserve">( </w:t>
      </w:r>
      <w:proofErr w:type="gramEnd"/>
      <w:r>
        <w:t xml:space="preserve">иконические и символические знаки) и знаковые системы. </w:t>
      </w:r>
    </w:p>
    <w:p w14:paraId="67A8AC56" w14:textId="77777777" w:rsidR="00AC1F44" w:rsidRDefault="00AC1F44" w:rsidP="00AC1F44">
      <w:pPr>
        <w:pStyle w:val="a5"/>
        <w:jc w:val="both"/>
      </w:pPr>
    </w:p>
    <w:p w14:paraId="4CE84F09" w14:textId="77777777" w:rsidR="00AC1F44" w:rsidRDefault="00AC1F44" w:rsidP="00AC1F44">
      <w:pPr>
        <w:pStyle w:val="a5"/>
        <w:jc w:val="both"/>
      </w:pPr>
      <w:r>
        <w:t xml:space="preserve">13. ЧТО ТАКОЕ МЕТОДОЛОГИЧЕСКИЙ ПОДХОД В ИСКУССТВОВЕДЧЕСКОМ ИССЛЕДОВАНИИ? </w:t>
      </w:r>
    </w:p>
    <w:p w14:paraId="072CE669" w14:textId="77777777" w:rsidR="00AC1F44" w:rsidRDefault="00AC1F44" w:rsidP="00AC1F44">
      <w:pPr>
        <w:pStyle w:val="a5"/>
        <w:jc w:val="both"/>
      </w:pPr>
    </w:p>
    <w:p w14:paraId="60901153" w14:textId="77777777" w:rsidR="00AC1F44" w:rsidRDefault="00AC1F44" w:rsidP="00AC1F44">
      <w:pPr>
        <w:pStyle w:val="a5"/>
        <w:jc w:val="both"/>
      </w:pPr>
      <w:r>
        <w:t>МЕТОДОЛОГИЧЕСКИЙ ПОДХОД В ИСКУССТВОВЕДЧЕСКОМ ИССЛЕДОВАНИИ – ЭТО …</w:t>
      </w:r>
    </w:p>
    <w:p w14:paraId="11F58C6D" w14:textId="77777777" w:rsidR="00AC1F44" w:rsidRDefault="00AC1F44" w:rsidP="00AC1F44">
      <w:pPr>
        <w:pStyle w:val="a5"/>
        <w:jc w:val="both"/>
      </w:pPr>
    </w:p>
    <w:p w14:paraId="1418DAF6" w14:textId="1F8A988E" w:rsidR="00AC1F44" w:rsidRDefault="00AC1F44" w:rsidP="00AC1F44">
      <w:pPr>
        <w:pStyle w:val="a5"/>
        <w:jc w:val="both"/>
      </w:pPr>
      <w:r>
        <w:t xml:space="preserve">(Эталон: </w:t>
      </w:r>
      <w:bookmarkStart w:id="0" w:name="_GoBack"/>
      <w:bookmarkEnd w:id="0"/>
      <w:r>
        <w:t xml:space="preserve">методологическая ориентация исследования, точка зрения, с которой рассматривается объект изучения, понятие или принцип,  общей стратегией исследования). </w:t>
      </w:r>
    </w:p>
    <w:sectPr w:rsidR="00AC1F44">
      <w:headerReference w:type="default" r:id="rId8"/>
      <w:pgSz w:w="11920" w:h="16840"/>
      <w:pgMar w:top="760" w:right="6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5B8E6" w14:textId="77777777" w:rsidR="00E72E0A" w:rsidRDefault="00E72E0A">
      <w:r>
        <w:separator/>
      </w:r>
    </w:p>
  </w:endnote>
  <w:endnote w:type="continuationSeparator" w:id="0">
    <w:p w14:paraId="367A4742" w14:textId="77777777" w:rsidR="00E72E0A" w:rsidRDefault="00E7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29F34" w14:textId="77777777" w:rsidR="00E72E0A" w:rsidRDefault="00E72E0A">
      <w:r>
        <w:separator/>
      </w:r>
    </w:p>
  </w:footnote>
  <w:footnote w:type="continuationSeparator" w:id="0">
    <w:p w14:paraId="0503CCA0" w14:textId="77777777" w:rsidR="00E72E0A" w:rsidRDefault="00E72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44409" w14:textId="77777777" w:rsidR="00C047A1" w:rsidRDefault="00C047A1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2FFF"/>
    <w:multiLevelType w:val="multilevel"/>
    <w:tmpl w:val="0E924732"/>
    <w:styleLink w:val="1"/>
    <w:lvl w:ilvl="0">
      <w:start w:val="1"/>
      <w:numFmt w:val="decimal"/>
      <w:lvlText w:val="%1."/>
      <w:lvlJc w:val="left"/>
      <w:pPr>
        <w:tabs>
          <w:tab w:val="left" w:pos="1365"/>
        </w:tabs>
        <w:ind w:left="1364" w:hanging="3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575"/>
        </w:tabs>
        <w:ind w:left="157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575"/>
        </w:tabs>
        <w:ind w:left="263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575"/>
        </w:tabs>
        <w:ind w:left="369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575"/>
        </w:tabs>
        <w:ind w:left="475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575"/>
        </w:tabs>
        <w:ind w:left="581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575"/>
        </w:tabs>
        <w:ind w:left="687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575"/>
        </w:tabs>
        <w:ind w:left="793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575"/>
        </w:tabs>
        <w:ind w:left="899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8DF66CC"/>
    <w:multiLevelType w:val="hybridMultilevel"/>
    <w:tmpl w:val="2960C266"/>
    <w:numStyleLink w:val="3"/>
  </w:abstractNum>
  <w:abstractNum w:abstractNumId="2">
    <w:nsid w:val="26D15DC8"/>
    <w:multiLevelType w:val="hybridMultilevel"/>
    <w:tmpl w:val="0AA00F0A"/>
    <w:styleLink w:val="2"/>
    <w:lvl w:ilvl="0" w:tplc="3DB80E32">
      <w:start w:val="1"/>
      <w:numFmt w:val="bullet"/>
      <w:lvlText w:val="–"/>
      <w:lvlJc w:val="left"/>
      <w:pPr>
        <w:tabs>
          <w:tab w:val="left" w:pos="568"/>
          <w:tab w:val="left" w:pos="1374"/>
          <w:tab w:val="left" w:pos="3540"/>
          <w:tab w:val="left" w:pos="4088"/>
          <w:tab w:val="left" w:pos="5611"/>
          <w:tab w:val="left" w:pos="6709"/>
          <w:tab w:val="left" w:pos="8587"/>
        </w:tabs>
        <w:ind w:left="392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14D50A">
      <w:start w:val="1"/>
      <w:numFmt w:val="bullet"/>
      <w:lvlText w:val="•"/>
      <w:lvlJc w:val="left"/>
      <w:pPr>
        <w:tabs>
          <w:tab w:val="left" w:pos="567"/>
          <w:tab w:val="left" w:pos="568"/>
          <w:tab w:val="num" w:pos="1353"/>
          <w:tab w:val="left" w:pos="1374"/>
          <w:tab w:val="left" w:pos="3540"/>
          <w:tab w:val="left" w:pos="4088"/>
          <w:tab w:val="left" w:pos="5611"/>
          <w:tab w:val="left" w:pos="6709"/>
          <w:tab w:val="left" w:pos="8587"/>
        </w:tabs>
        <w:ind w:left="1178" w:hanging="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AE9D46">
      <w:start w:val="1"/>
      <w:numFmt w:val="bullet"/>
      <w:lvlText w:val="•"/>
      <w:lvlJc w:val="left"/>
      <w:pPr>
        <w:tabs>
          <w:tab w:val="left" w:pos="567"/>
          <w:tab w:val="left" w:pos="568"/>
          <w:tab w:val="left" w:pos="3540"/>
          <w:tab w:val="left" w:pos="4088"/>
          <w:tab w:val="left" w:pos="5611"/>
          <w:tab w:val="left" w:pos="6709"/>
          <w:tab w:val="left" w:pos="8587"/>
        </w:tabs>
        <w:ind w:left="2157" w:hanging="1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06EE42">
      <w:start w:val="1"/>
      <w:numFmt w:val="bullet"/>
      <w:lvlText w:val="•"/>
      <w:lvlJc w:val="left"/>
      <w:pPr>
        <w:tabs>
          <w:tab w:val="left" w:pos="567"/>
          <w:tab w:val="left" w:pos="568"/>
          <w:tab w:val="left" w:pos="1374"/>
          <w:tab w:val="left" w:pos="3540"/>
          <w:tab w:val="left" w:pos="4088"/>
          <w:tab w:val="left" w:pos="5611"/>
          <w:tab w:val="left" w:pos="6709"/>
          <w:tab w:val="left" w:pos="8587"/>
        </w:tabs>
        <w:ind w:left="3135" w:hanging="2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8C95B0">
      <w:start w:val="1"/>
      <w:numFmt w:val="bullet"/>
      <w:lvlText w:val="•"/>
      <w:lvlJc w:val="left"/>
      <w:pPr>
        <w:tabs>
          <w:tab w:val="left" w:pos="567"/>
          <w:tab w:val="left" w:pos="568"/>
          <w:tab w:val="left" w:pos="1374"/>
          <w:tab w:val="left" w:pos="5611"/>
          <w:tab w:val="left" w:pos="6709"/>
          <w:tab w:val="left" w:pos="8587"/>
        </w:tabs>
        <w:ind w:left="4114" w:hanging="13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8E25F2">
      <w:start w:val="1"/>
      <w:numFmt w:val="bullet"/>
      <w:lvlText w:val="•"/>
      <w:lvlJc w:val="left"/>
      <w:pPr>
        <w:tabs>
          <w:tab w:val="left" w:pos="567"/>
          <w:tab w:val="left" w:pos="568"/>
          <w:tab w:val="left" w:pos="1374"/>
          <w:tab w:val="left" w:pos="3540"/>
          <w:tab w:val="left" w:pos="4088"/>
          <w:tab w:val="left" w:pos="5611"/>
          <w:tab w:val="left" w:pos="6709"/>
          <w:tab w:val="left" w:pos="8587"/>
        </w:tabs>
        <w:ind w:left="509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40229E">
      <w:start w:val="1"/>
      <w:numFmt w:val="bullet"/>
      <w:lvlText w:val="•"/>
      <w:lvlJc w:val="left"/>
      <w:pPr>
        <w:tabs>
          <w:tab w:val="left" w:pos="567"/>
          <w:tab w:val="left" w:pos="568"/>
          <w:tab w:val="left" w:pos="1374"/>
          <w:tab w:val="left" w:pos="3540"/>
          <w:tab w:val="left" w:pos="4088"/>
          <w:tab w:val="left" w:pos="5611"/>
          <w:tab w:val="left" w:pos="6709"/>
          <w:tab w:val="left" w:pos="8587"/>
        </w:tabs>
        <w:ind w:left="6071" w:hanging="4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E86812">
      <w:start w:val="1"/>
      <w:numFmt w:val="bullet"/>
      <w:lvlText w:val="•"/>
      <w:lvlJc w:val="left"/>
      <w:pPr>
        <w:tabs>
          <w:tab w:val="left" w:pos="567"/>
          <w:tab w:val="left" w:pos="568"/>
          <w:tab w:val="left" w:pos="1374"/>
          <w:tab w:val="left" w:pos="3540"/>
          <w:tab w:val="left" w:pos="4088"/>
          <w:tab w:val="left" w:pos="5611"/>
          <w:tab w:val="left" w:pos="8587"/>
        </w:tabs>
        <w:ind w:left="7049" w:hanging="13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F4CC10">
      <w:start w:val="1"/>
      <w:numFmt w:val="bullet"/>
      <w:lvlText w:val="•"/>
      <w:lvlJc w:val="left"/>
      <w:pPr>
        <w:tabs>
          <w:tab w:val="left" w:pos="567"/>
          <w:tab w:val="left" w:pos="568"/>
          <w:tab w:val="left" w:pos="1374"/>
          <w:tab w:val="left" w:pos="3540"/>
          <w:tab w:val="left" w:pos="4088"/>
          <w:tab w:val="left" w:pos="5611"/>
          <w:tab w:val="left" w:pos="6709"/>
          <w:tab w:val="left" w:pos="8587"/>
        </w:tabs>
        <w:ind w:left="8028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7B80922"/>
    <w:multiLevelType w:val="hybridMultilevel"/>
    <w:tmpl w:val="9C92130A"/>
    <w:numStyleLink w:val="5"/>
  </w:abstractNum>
  <w:abstractNum w:abstractNumId="4">
    <w:nsid w:val="30992776"/>
    <w:multiLevelType w:val="hybridMultilevel"/>
    <w:tmpl w:val="0AA00F0A"/>
    <w:numStyleLink w:val="2"/>
  </w:abstractNum>
  <w:abstractNum w:abstractNumId="5">
    <w:nsid w:val="42D40856"/>
    <w:multiLevelType w:val="multilevel"/>
    <w:tmpl w:val="0E924732"/>
    <w:numStyleLink w:val="1"/>
  </w:abstractNum>
  <w:abstractNum w:abstractNumId="6">
    <w:nsid w:val="49627D82"/>
    <w:multiLevelType w:val="hybridMultilevel"/>
    <w:tmpl w:val="894A6AD0"/>
    <w:styleLink w:val="6"/>
    <w:lvl w:ilvl="0" w:tplc="14C40E5A">
      <w:start w:val="1"/>
      <w:numFmt w:val="bullet"/>
      <w:lvlText w:val="-"/>
      <w:lvlJc w:val="left"/>
      <w:pPr>
        <w:tabs>
          <w:tab w:val="left" w:pos="355"/>
        </w:tabs>
        <w:ind w:left="35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E85F34">
      <w:start w:val="1"/>
      <w:numFmt w:val="bullet"/>
      <w:lvlText w:val="•"/>
      <w:lvlJc w:val="left"/>
      <w:pPr>
        <w:tabs>
          <w:tab w:val="left" w:pos="355"/>
        </w:tabs>
        <w:ind w:left="1341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B40280">
      <w:start w:val="1"/>
      <w:numFmt w:val="bullet"/>
      <w:lvlText w:val="•"/>
      <w:lvlJc w:val="left"/>
      <w:pPr>
        <w:tabs>
          <w:tab w:val="left" w:pos="355"/>
        </w:tabs>
        <w:ind w:left="2320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020F20">
      <w:start w:val="1"/>
      <w:numFmt w:val="bullet"/>
      <w:lvlText w:val="•"/>
      <w:lvlJc w:val="left"/>
      <w:pPr>
        <w:tabs>
          <w:tab w:val="left" w:pos="355"/>
        </w:tabs>
        <w:ind w:left="3298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26CD3C">
      <w:start w:val="1"/>
      <w:numFmt w:val="bullet"/>
      <w:lvlText w:val="•"/>
      <w:lvlJc w:val="left"/>
      <w:pPr>
        <w:tabs>
          <w:tab w:val="left" w:pos="355"/>
        </w:tabs>
        <w:ind w:left="4277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66C67C">
      <w:start w:val="1"/>
      <w:numFmt w:val="bullet"/>
      <w:lvlText w:val="•"/>
      <w:lvlJc w:val="left"/>
      <w:pPr>
        <w:tabs>
          <w:tab w:val="left" w:pos="355"/>
        </w:tabs>
        <w:ind w:left="5255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94CA86">
      <w:start w:val="1"/>
      <w:numFmt w:val="bullet"/>
      <w:lvlText w:val="•"/>
      <w:lvlJc w:val="left"/>
      <w:pPr>
        <w:tabs>
          <w:tab w:val="left" w:pos="355"/>
        </w:tabs>
        <w:ind w:left="623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36B812">
      <w:start w:val="1"/>
      <w:numFmt w:val="bullet"/>
      <w:lvlText w:val="•"/>
      <w:lvlJc w:val="left"/>
      <w:pPr>
        <w:tabs>
          <w:tab w:val="left" w:pos="355"/>
        </w:tabs>
        <w:ind w:left="7212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4645EE">
      <w:start w:val="1"/>
      <w:numFmt w:val="bullet"/>
      <w:lvlText w:val="•"/>
      <w:lvlJc w:val="left"/>
      <w:pPr>
        <w:tabs>
          <w:tab w:val="left" w:pos="355"/>
        </w:tabs>
        <w:ind w:left="8191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9D713F7"/>
    <w:multiLevelType w:val="multilevel"/>
    <w:tmpl w:val="F95CE802"/>
    <w:numStyleLink w:val="4"/>
  </w:abstractNum>
  <w:abstractNum w:abstractNumId="8">
    <w:nsid w:val="518C3FB5"/>
    <w:multiLevelType w:val="hybridMultilevel"/>
    <w:tmpl w:val="894A6AD0"/>
    <w:numStyleLink w:val="6"/>
  </w:abstractNum>
  <w:abstractNum w:abstractNumId="9">
    <w:nsid w:val="59572B51"/>
    <w:multiLevelType w:val="multilevel"/>
    <w:tmpl w:val="F95CE802"/>
    <w:styleLink w:val="4"/>
    <w:lvl w:ilvl="0">
      <w:start w:val="1"/>
      <w:numFmt w:val="decimal"/>
      <w:lvlText w:val="%1."/>
      <w:lvlJc w:val="left"/>
      <w:pPr>
        <w:tabs>
          <w:tab w:val="left" w:pos="1365"/>
        </w:tabs>
        <w:ind w:left="1364" w:hanging="3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A46207D"/>
    <w:multiLevelType w:val="hybridMultilevel"/>
    <w:tmpl w:val="2960C266"/>
    <w:styleLink w:val="3"/>
    <w:lvl w:ilvl="0" w:tplc="4B626788">
      <w:start w:val="1"/>
      <w:numFmt w:val="decimal"/>
      <w:lvlText w:val="%1."/>
      <w:lvlJc w:val="left"/>
      <w:pPr>
        <w:tabs>
          <w:tab w:val="left" w:pos="1365"/>
        </w:tabs>
        <w:ind w:left="136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8AFE9C">
      <w:start w:val="1"/>
      <w:numFmt w:val="decimal"/>
      <w:lvlText w:val="%2."/>
      <w:lvlJc w:val="left"/>
      <w:pPr>
        <w:tabs>
          <w:tab w:val="left" w:pos="1365"/>
        </w:tabs>
        <w:ind w:left="102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B6F35A">
      <w:start w:val="1"/>
      <w:numFmt w:val="decimal"/>
      <w:lvlText w:val="%3."/>
      <w:lvlJc w:val="left"/>
      <w:pPr>
        <w:tabs>
          <w:tab w:val="left" w:pos="1365"/>
        </w:tabs>
        <w:ind w:left="174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F8CCE8">
      <w:start w:val="1"/>
      <w:numFmt w:val="decimal"/>
      <w:lvlText w:val="%4."/>
      <w:lvlJc w:val="left"/>
      <w:pPr>
        <w:tabs>
          <w:tab w:val="left" w:pos="1365"/>
        </w:tabs>
        <w:ind w:left="246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0C76C4">
      <w:start w:val="1"/>
      <w:numFmt w:val="decimal"/>
      <w:lvlText w:val="%5."/>
      <w:lvlJc w:val="left"/>
      <w:pPr>
        <w:tabs>
          <w:tab w:val="left" w:pos="1365"/>
        </w:tabs>
        <w:ind w:left="318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A05B00">
      <w:start w:val="1"/>
      <w:numFmt w:val="decimal"/>
      <w:lvlText w:val="%6."/>
      <w:lvlJc w:val="left"/>
      <w:pPr>
        <w:tabs>
          <w:tab w:val="left" w:pos="1365"/>
        </w:tabs>
        <w:ind w:left="390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F631DA">
      <w:start w:val="1"/>
      <w:numFmt w:val="decimal"/>
      <w:lvlText w:val="%7."/>
      <w:lvlJc w:val="left"/>
      <w:pPr>
        <w:tabs>
          <w:tab w:val="left" w:pos="1365"/>
        </w:tabs>
        <w:ind w:left="462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D26C1E">
      <w:start w:val="1"/>
      <w:numFmt w:val="decimal"/>
      <w:lvlText w:val="%8."/>
      <w:lvlJc w:val="left"/>
      <w:pPr>
        <w:tabs>
          <w:tab w:val="left" w:pos="1365"/>
        </w:tabs>
        <w:ind w:left="534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D6B9D0">
      <w:start w:val="1"/>
      <w:numFmt w:val="decimal"/>
      <w:lvlText w:val="%9."/>
      <w:lvlJc w:val="left"/>
      <w:pPr>
        <w:tabs>
          <w:tab w:val="left" w:pos="1365"/>
        </w:tabs>
        <w:ind w:left="606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C9D5E3F"/>
    <w:multiLevelType w:val="hybridMultilevel"/>
    <w:tmpl w:val="9C92130A"/>
    <w:styleLink w:val="5"/>
    <w:lvl w:ilvl="0" w:tplc="B14068C4">
      <w:start w:val="1"/>
      <w:numFmt w:val="decimal"/>
      <w:lvlText w:val="%1."/>
      <w:lvlJc w:val="left"/>
      <w:pPr>
        <w:tabs>
          <w:tab w:val="num" w:pos="536"/>
        </w:tabs>
        <w:ind w:left="345" w:hanging="1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62A6D4">
      <w:start w:val="1"/>
      <w:numFmt w:val="decimal"/>
      <w:lvlText w:val="%2."/>
      <w:lvlJc w:val="left"/>
      <w:pPr>
        <w:tabs>
          <w:tab w:val="num" w:pos="496"/>
          <w:tab w:val="left" w:pos="536"/>
        </w:tabs>
        <w:ind w:left="305" w:hanging="1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849B4E">
      <w:start w:val="1"/>
      <w:numFmt w:val="decimal"/>
      <w:lvlText w:val="%3."/>
      <w:lvlJc w:val="left"/>
      <w:pPr>
        <w:tabs>
          <w:tab w:val="num" w:pos="496"/>
          <w:tab w:val="left" w:pos="536"/>
        </w:tabs>
        <w:ind w:left="305" w:hanging="1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729714">
      <w:start w:val="1"/>
      <w:numFmt w:val="decimal"/>
      <w:lvlText w:val="%4."/>
      <w:lvlJc w:val="left"/>
      <w:pPr>
        <w:tabs>
          <w:tab w:val="num" w:pos="496"/>
          <w:tab w:val="left" w:pos="536"/>
        </w:tabs>
        <w:ind w:left="305" w:hanging="1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6A6B54">
      <w:start w:val="1"/>
      <w:numFmt w:val="decimal"/>
      <w:lvlText w:val="%5."/>
      <w:lvlJc w:val="left"/>
      <w:pPr>
        <w:tabs>
          <w:tab w:val="num" w:pos="496"/>
          <w:tab w:val="left" w:pos="536"/>
        </w:tabs>
        <w:ind w:left="305" w:hanging="1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CAD8EE">
      <w:start w:val="1"/>
      <w:numFmt w:val="decimal"/>
      <w:lvlText w:val="%6."/>
      <w:lvlJc w:val="left"/>
      <w:pPr>
        <w:tabs>
          <w:tab w:val="num" w:pos="496"/>
          <w:tab w:val="left" w:pos="536"/>
        </w:tabs>
        <w:ind w:left="305" w:hanging="1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7E8144">
      <w:start w:val="1"/>
      <w:numFmt w:val="decimal"/>
      <w:lvlText w:val="%7."/>
      <w:lvlJc w:val="left"/>
      <w:pPr>
        <w:tabs>
          <w:tab w:val="num" w:pos="496"/>
          <w:tab w:val="left" w:pos="536"/>
        </w:tabs>
        <w:ind w:left="305" w:hanging="1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90041C">
      <w:start w:val="1"/>
      <w:numFmt w:val="decimal"/>
      <w:lvlText w:val="%8."/>
      <w:lvlJc w:val="left"/>
      <w:pPr>
        <w:tabs>
          <w:tab w:val="num" w:pos="496"/>
          <w:tab w:val="left" w:pos="536"/>
        </w:tabs>
        <w:ind w:left="305" w:hanging="1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E01A16">
      <w:start w:val="1"/>
      <w:numFmt w:val="decimal"/>
      <w:lvlText w:val="%9."/>
      <w:lvlJc w:val="left"/>
      <w:pPr>
        <w:tabs>
          <w:tab w:val="num" w:pos="496"/>
          <w:tab w:val="left" w:pos="536"/>
        </w:tabs>
        <w:ind w:left="305" w:hanging="1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4"/>
    <w:lvlOverride w:ilvl="0">
      <w:lvl w:ilvl="0" w:tplc="3A1A4BEA">
        <w:start w:val="1"/>
        <w:numFmt w:val="bullet"/>
        <w:lvlText w:val="–"/>
        <w:lvlJc w:val="left"/>
        <w:pPr>
          <w:tabs>
            <w:tab w:val="num" w:pos="532"/>
            <w:tab w:val="left" w:pos="533"/>
            <w:tab w:val="left" w:pos="1966"/>
            <w:tab w:val="left" w:pos="3130"/>
            <w:tab w:val="left" w:pos="4312"/>
            <w:tab w:val="left" w:pos="5213"/>
            <w:tab w:val="left" w:pos="5697"/>
            <w:tab w:val="left" w:pos="7078"/>
            <w:tab w:val="left" w:pos="7411"/>
            <w:tab w:val="left" w:pos="7861"/>
            <w:tab w:val="left" w:pos="9500"/>
          </w:tabs>
          <w:ind w:left="341" w:hanging="1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F46F06">
        <w:start w:val="1"/>
        <w:numFmt w:val="bullet"/>
        <w:lvlText w:val="•"/>
        <w:lvlJc w:val="left"/>
        <w:pPr>
          <w:tabs>
            <w:tab w:val="left" w:pos="532"/>
            <w:tab w:val="left" w:pos="533"/>
            <w:tab w:val="left" w:pos="1966"/>
            <w:tab w:val="left" w:pos="3130"/>
            <w:tab w:val="left" w:pos="4312"/>
            <w:tab w:val="left" w:pos="5213"/>
            <w:tab w:val="left" w:pos="5697"/>
            <w:tab w:val="left" w:pos="7078"/>
            <w:tab w:val="left" w:pos="7411"/>
            <w:tab w:val="left" w:pos="7861"/>
            <w:tab w:val="left" w:pos="9500"/>
          </w:tabs>
          <w:ind w:left="1178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5CC3BE">
        <w:start w:val="1"/>
        <w:numFmt w:val="bullet"/>
        <w:lvlText w:val="•"/>
        <w:lvlJc w:val="left"/>
        <w:pPr>
          <w:tabs>
            <w:tab w:val="left" w:pos="532"/>
            <w:tab w:val="left" w:pos="533"/>
            <w:tab w:val="left" w:pos="3130"/>
            <w:tab w:val="left" w:pos="4312"/>
            <w:tab w:val="left" w:pos="5213"/>
            <w:tab w:val="left" w:pos="5697"/>
            <w:tab w:val="left" w:pos="7078"/>
            <w:tab w:val="left" w:pos="7411"/>
            <w:tab w:val="left" w:pos="7861"/>
            <w:tab w:val="left" w:pos="9500"/>
          </w:tabs>
          <w:ind w:left="2157" w:hanging="7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742676">
        <w:start w:val="1"/>
        <w:numFmt w:val="bullet"/>
        <w:lvlText w:val="•"/>
        <w:lvlJc w:val="left"/>
        <w:pPr>
          <w:tabs>
            <w:tab w:val="left" w:pos="532"/>
            <w:tab w:val="left" w:pos="533"/>
            <w:tab w:val="left" w:pos="1966"/>
            <w:tab w:val="left" w:pos="4312"/>
            <w:tab w:val="left" w:pos="5213"/>
            <w:tab w:val="left" w:pos="5697"/>
            <w:tab w:val="left" w:pos="7078"/>
            <w:tab w:val="left" w:pos="7411"/>
            <w:tab w:val="left" w:pos="7861"/>
            <w:tab w:val="left" w:pos="9500"/>
          </w:tabs>
          <w:ind w:left="3135" w:hanging="9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F246D0">
        <w:start w:val="1"/>
        <w:numFmt w:val="bullet"/>
        <w:lvlText w:val="•"/>
        <w:lvlJc w:val="left"/>
        <w:pPr>
          <w:tabs>
            <w:tab w:val="left" w:pos="532"/>
            <w:tab w:val="left" w:pos="533"/>
            <w:tab w:val="left" w:pos="1966"/>
            <w:tab w:val="left" w:pos="3130"/>
            <w:tab w:val="num" w:pos="4305"/>
            <w:tab w:val="left" w:pos="4312"/>
            <w:tab w:val="left" w:pos="5213"/>
            <w:tab w:val="left" w:pos="5697"/>
            <w:tab w:val="left" w:pos="7078"/>
            <w:tab w:val="left" w:pos="7411"/>
            <w:tab w:val="left" w:pos="7861"/>
            <w:tab w:val="left" w:pos="9500"/>
          </w:tabs>
          <w:ind w:left="4114" w:hanging="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EE8D214">
        <w:start w:val="1"/>
        <w:numFmt w:val="bullet"/>
        <w:lvlText w:val="•"/>
        <w:lvlJc w:val="left"/>
        <w:pPr>
          <w:tabs>
            <w:tab w:val="left" w:pos="532"/>
            <w:tab w:val="left" w:pos="533"/>
            <w:tab w:val="left" w:pos="1966"/>
            <w:tab w:val="left" w:pos="3130"/>
            <w:tab w:val="left" w:pos="4312"/>
            <w:tab w:val="left" w:pos="5697"/>
            <w:tab w:val="left" w:pos="7078"/>
            <w:tab w:val="left" w:pos="7411"/>
            <w:tab w:val="left" w:pos="7861"/>
            <w:tab w:val="left" w:pos="9500"/>
          </w:tabs>
          <w:ind w:left="5092" w:hanging="4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FA527E">
        <w:start w:val="1"/>
        <w:numFmt w:val="bullet"/>
        <w:lvlText w:val="•"/>
        <w:lvlJc w:val="left"/>
        <w:pPr>
          <w:tabs>
            <w:tab w:val="left" w:pos="532"/>
            <w:tab w:val="left" w:pos="533"/>
            <w:tab w:val="left" w:pos="1966"/>
            <w:tab w:val="left" w:pos="3130"/>
            <w:tab w:val="left" w:pos="4312"/>
            <w:tab w:val="left" w:pos="5213"/>
            <w:tab w:val="left" w:pos="7078"/>
            <w:tab w:val="left" w:pos="7411"/>
            <w:tab w:val="left" w:pos="7861"/>
            <w:tab w:val="left" w:pos="9500"/>
          </w:tabs>
          <w:ind w:left="6071" w:hanging="8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363402">
        <w:start w:val="1"/>
        <w:numFmt w:val="bullet"/>
        <w:lvlText w:val="•"/>
        <w:lvlJc w:val="left"/>
        <w:pPr>
          <w:tabs>
            <w:tab w:val="left" w:pos="532"/>
            <w:tab w:val="left" w:pos="533"/>
            <w:tab w:val="left" w:pos="1966"/>
            <w:tab w:val="left" w:pos="3130"/>
            <w:tab w:val="left" w:pos="4312"/>
            <w:tab w:val="left" w:pos="5213"/>
            <w:tab w:val="left" w:pos="5697"/>
            <w:tab w:val="left" w:pos="7411"/>
            <w:tab w:val="left" w:pos="7861"/>
            <w:tab w:val="left" w:pos="9500"/>
          </w:tabs>
          <w:ind w:left="7049" w:hanging="1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10EE98">
        <w:start w:val="1"/>
        <w:numFmt w:val="bullet"/>
        <w:lvlText w:val="•"/>
        <w:lvlJc w:val="left"/>
        <w:pPr>
          <w:tabs>
            <w:tab w:val="left" w:pos="532"/>
            <w:tab w:val="left" w:pos="533"/>
            <w:tab w:val="left" w:pos="1966"/>
            <w:tab w:val="left" w:pos="3130"/>
            <w:tab w:val="left" w:pos="4312"/>
            <w:tab w:val="left" w:pos="5213"/>
            <w:tab w:val="left" w:pos="5697"/>
            <w:tab w:val="left" w:pos="9500"/>
          </w:tabs>
          <w:ind w:left="8028" w:hanging="1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  <w:lvlOverride w:ilvl="0">
      <w:lvl w:ilvl="0" w:tplc="3A1A4BEA">
        <w:start w:val="1"/>
        <w:numFmt w:val="bullet"/>
        <w:lvlText w:val="–"/>
        <w:lvlJc w:val="left"/>
        <w:pPr>
          <w:tabs>
            <w:tab w:val="left" w:pos="402"/>
          </w:tabs>
          <w:ind w:left="401" w:hanging="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F46F06">
        <w:start w:val="1"/>
        <w:numFmt w:val="bullet"/>
        <w:lvlText w:val="•"/>
        <w:lvlJc w:val="left"/>
        <w:pPr>
          <w:tabs>
            <w:tab w:val="left" w:pos="402"/>
          </w:tabs>
          <w:ind w:left="1388" w:hanging="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5CC3BE">
        <w:start w:val="1"/>
        <w:numFmt w:val="bullet"/>
        <w:lvlText w:val="•"/>
        <w:lvlJc w:val="left"/>
        <w:pPr>
          <w:tabs>
            <w:tab w:val="left" w:pos="402"/>
          </w:tabs>
          <w:ind w:left="2367" w:hanging="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742676">
        <w:start w:val="1"/>
        <w:numFmt w:val="bullet"/>
        <w:lvlText w:val="•"/>
        <w:lvlJc w:val="left"/>
        <w:pPr>
          <w:tabs>
            <w:tab w:val="left" w:pos="402"/>
          </w:tabs>
          <w:ind w:left="3345" w:hanging="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F246D0">
        <w:start w:val="1"/>
        <w:numFmt w:val="bullet"/>
        <w:lvlText w:val="•"/>
        <w:lvlJc w:val="left"/>
        <w:pPr>
          <w:tabs>
            <w:tab w:val="left" w:pos="402"/>
          </w:tabs>
          <w:ind w:left="4324" w:hanging="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EE8D214">
        <w:start w:val="1"/>
        <w:numFmt w:val="bullet"/>
        <w:lvlText w:val="•"/>
        <w:lvlJc w:val="left"/>
        <w:pPr>
          <w:tabs>
            <w:tab w:val="left" w:pos="402"/>
          </w:tabs>
          <w:ind w:left="5302" w:hanging="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FA527E">
        <w:start w:val="1"/>
        <w:numFmt w:val="bullet"/>
        <w:lvlText w:val="•"/>
        <w:lvlJc w:val="left"/>
        <w:pPr>
          <w:tabs>
            <w:tab w:val="left" w:pos="402"/>
          </w:tabs>
          <w:ind w:left="6281" w:hanging="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363402">
        <w:start w:val="1"/>
        <w:numFmt w:val="bullet"/>
        <w:lvlText w:val="•"/>
        <w:lvlJc w:val="left"/>
        <w:pPr>
          <w:tabs>
            <w:tab w:val="left" w:pos="402"/>
          </w:tabs>
          <w:ind w:left="7259" w:hanging="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10EE98">
        <w:start w:val="1"/>
        <w:numFmt w:val="bullet"/>
        <w:lvlText w:val="•"/>
        <w:lvlJc w:val="left"/>
        <w:pPr>
          <w:tabs>
            <w:tab w:val="left" w:pos="402"/>
          </w:tabs>
          <w:ind w:left="8238" w:hanging="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3A1A4BEA">
        <w:start w:val="1"/>
        <w:numFmt w:val="bullet"/>
        <w:lvlText w:val="–"/>
        <w:lvlJc w:val="left"/>
        <w:pPr>
          <w:tabs>
            <w:tab w:val="left" w:pos="598"/>
            <w:tab w:val="left" w:pos="2566"/>
            <w:tab w:val="left" w:pos="4586"/>
            <w:tab w:val="left" w:pos="4993"/>
            <w:tab w:val="left" w:pos="6943"/>
            <w:tab w:val="left" w:pos="7499"/>
            <w:tab w:val="left" w:pos="9500"/>
          </w:tabs>
          <w:ind w:left="406" w:hanging="21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F46F06">
        <w:start w:val="1"/>
        <w:numFmt w:val="bullet"/>
        <w:lvlText w:val="•"/>
        <w:lvlJc w:val="left"/>
        <w:pPr>
          <w:tabs>
            <w:tab w:val="left" w:pos="2566"/>
            <w:tab w:val="left" w:pos="4586"/>
            <w:tab w:val="left" w:pos="4993"/>
            <w:tab w:val="left" w:pos="6943"/>
            <w:tab w:val="left" w:pos="7499"/>
            <w:tab w:val="left" w:pos="9500"/>
          </w:tabs>
          <w:ind w:left="1388" w:hanging="11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5CC3BE">
        <w:start w:val="1"/>
        <w:numFmt w:val="bullet"/>
        <w:lvlText w:val="•"/>
        <w:lvlJc w:val="left"/>
        <w:pPr>
          <w:tabs>
            <w:tab w:val="left" w:pos="597"/>
            <w:tab w:val="left" w:pos="598"/>
            <w:tab w:val="left" w:pos="2566"/>
            <w:tab w:val="left" w:pos="4586"/>
            <w:tab w:val="left" w:pos="4993"/>
            <w:tab w:val="left" w:pos="6943"/>
            <w:tab w:val="left" w:pos="7499"/>
            <w:tab w:val="left" w:pos="9500"/>
          </w:tabs>
          <w:ind w:left="215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742676">
        <w:start w:val="1"/>
        <w:numFmt w:val="bullet"/>
        <w:lvlText w:val="•"/>
        <w:lvlJc w:val="left"/>
        <w:pPr>
          <w:tabs>
            <w:tab w:val="left" w:pos="597"/>
            <w:tab w:val="left" w:pos="598"/>
            <w:tab w:val="left" w:pos="4586"/>
            <w:tab w:val="left" w:pos="4993"/>
            <w:tab w:val="left" w:pos="6943"/>
            <w:tab w:val="left" w:pos="7499"/>
            <w:tab w:val="left" w:pos="9500"/>
          </w:tabs>
          <w:ind w:left="3135" w:hanging="1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F246D0">
        <w:start w:val="1"/>
        <w:numFmt w:val="bullet"/>
        <w:lvlText w:val="•"/>
        <w:lvlJc w:val="left"/>
        <w:pPr>
          <w:tabs>
            <w:tab w:val="left" w:pos="597"/>
            <w:tab w:val="left" w:pos="598"/>
            <w:tab w:val="left" w:pos="2566"/>
            <w:tab w:val="left" w:pos="4586"/>
            <w:tab w:val="left" w:pos="4993"/>
            <w:tab w:val="left" w:pos="6943"/>
            <w:tab w:val="left" w:pos="7499"/>
            <w:tab w:val="left" w:pos="9500"/>
          </w:tabs>
          <w:ind w:left="4114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EE8D214">
        <w:start w:val="1"/>
        <w:numFmt w:val="bullet"/>
        <w:lvlText w:val="•"/>
        <w:lvlJc w:val="left"/>
        <w:pPr>
          <w:tabs>
            <w:tab w:val="left" w:pos="597"/>
            <w:tab w:val="left" w:pos="598"/>
            <w:tab w:val="left" w:pos="2566"/>
            <w:tab w:val="left" w:pos="6943"/>
            <w:tab w:val="left" w:pos="7499"/>
            <w:tab w:val="left" w:pos="9500"/>
          </w:tabs>
          <w:ind w:left="5092" w:hanging="16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FA527E">
        <w:start w:val="1"/>
        <w:numFmt w:val="bullet"/>
        <w:lvlText w:val="•"/>
        <w:lvlJc w:val="left"/>
        <w:pPr>
          <w:tabs>
            <w:tab w:val="left" w:pos="597"/>
            <w:tab w:val="left" w:pos="598"/>
            <w:tab w:val="left" w:pos="2566"/>
            <w:tab w:val="left" w:pos="4586"/>
            <w:tab w:val="left" w:pos="4993"/>
            <w:tab w:val="left" w:pos="6943"/>
            <w:tab w:val="left" w:pos="7499"/>
            <w:tab w:val="left" w:pos="9500"/>
          </w:tabs>
          <w:ind w:left="6071" w:hanging="6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363402">
        <w:start w:val="1"/>
        <w:numFmt w:val="bullet"/>
        <w:lvlText w:val="•"/>
        <w:lvlJc w:val="left"/>
        <w:pPr>
          <w:tabs>
            <w:tab w:val="left" w:pos="597"/>
            <w:tab w:val="left" w:pos="598"/>
            <w:tab w:val="left" w:pos="2566"/>
            <w:tab w:val="left" w:pos="4586"/>
            <w:tab w:val="left" w:pos="4993"/>
            <w:tab w:val="left" w:pos="7499"/>
            <w:tab w:val="left" w:pos="9500"/>
          </w:tabs>
          <w:ind w:left="7049" w:hanging="2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10EE98">
        <w:start w:val="1"/>
        <w:numFmt w:val="bullet"/>
        <w:lvlText w:val="•"/>
        <w:lvlJc w:val="left"/>
        <w:pPr>
          <w:tabs>
            <w:tab w:val="left" w:pos="597"/>
            <w:tab w:val="left" w:pos="598"/>
            <w:tab w:val="left" w:pos="2566"/>
            <w:tab w:val="left" w:pos="4586"/>
            <w:tab w:val="left" w:pos="4993"/>
            <w:tab w:val="left" w:pos="9500"/>
          </w:tabs>
          <w:ind w:left="8028" w:hanging="13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1364" w:hanging="3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num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1364" w:hanging="3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tabs>
            <w:tab w:val="num" w:pos="1575"/>
          </w:tabs>
          <w:ind w:left="106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1575"/>
          </w:tabs>
          <w:ind w:left="160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575"/>
          </w:tabs>
          <w:ind w:left="215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575"/>
          </w:tabs>
          <w:ind w:left="2702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575"/>
          </w:tabs>
          <w:ind w:left="32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575"/>
          </w:tabs>
          <w:ind w:left="379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575"/>
          </w:tabs>
          <w:ind w:left="4343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575"/>
          </w:tabs>
          <w:ind w:left="489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  <w:lvlOverride w:ilvl="0">
      <w:startOverride w:val="2"/>
      <w:lvl w:ilvl="0">
        <w:start w:val="2"/>
        <w:numFmt w:val="decimal"/>
        <w:lvlText w:val="%1."/>
        <w:lvlJc w:val="left"/>
        <w:pPr>
          <w:tabs>
            <w:tab w:val="left" w:pos="1347"/>
          </w:tabs>
          <w:ind w:left="1346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1347"/>
          </w:tabs>
          <w:ind w:left="1347" w:hanging="28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1347"/>
          </w:tabs>
          <w:ind w:left="2412" w:hanging="28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347"/>
          </w:tabs>
          <w:ind w:left="3477" w:hanging="28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347"/>
          </w:tabs>
          <w:ind w:left="4542" w:hanging="28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347"/>
          </w:tabs>
          <w:ind w:left="5607" w:hanging="28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347"/>
          </w:tabs>
          <w:ind w:left="6672" w:hanging="28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347"/>
          </w:tabs>
          <w:ind w:left="7737" w:hanging="28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347"/>
          </w:tabs>
          <w:ind w:left="8802" w:hanging="28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5"/>
    <w:lvlOverride w:ilvl="0">
      <w:startOverride w:val="3"/>
    </w:lvlOverride>
  </w:num>
  <w:num w:numId="12">
    <w:abstractNumId w:val="5"/>
    <w:lvlOverride w:ilvl="0">
      <w:startOverride w:val="4"/>
    </w:lvlOverride>
  </w:num>
  <w:num w:numId="13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1364" w:hanging="3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num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0"/>
  </w:num>
  <w:num w:numId="15">
    <w:abstractNumId w:val="1"/>
  </w:num>
  <w:num w:numId="16">
    <w:abstractNumId w:val="1"/>
    <w:lvlOverride w:ilvl="0">
      <w:lvl w:ilvl="0" w:tplc="AF24A74E">
        <w:start w:val="1"/>
        <w:numFmt w:val="decimal"/>
        <w:lvlText w:val="%1."/>
        <w:lvlJc w:val="left"/>
        <w:pPr>
          <w:tabs>
            <w:tab w:val="num" w:pos="1529"/>
            <w:tab w:val="left" w:pos="1530"/>
            <w:tab w:val="left" w:pos="3497"/>
            <w:tab w:val="left" w:pos="5230"/>
            <w:tab w:val="left" w:pos="6860"/>
            <w:tab w:val="left" w:pos="7211"/>
            <w:tab w:val="left" w:pos="8282"/>
          </w:tabs>
          <w:ind w:left="46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8C311C">
        <w:start w:val="1"/>
        <w:numFmt w:val="decimal"/>
        <w:lvlText w:val="%2."/>
        <w:lvlJc w:val="left"/>
        <w:pPr>
          <w:tabs>
            <w:tab w:val="left" w:pos="1529"/>
            <w:tab w:val="left" w:pos="1530"/>
            <w:tab w:val="num" w:pos="2249"/>
            <w:tab w:val="left" w:pos="3497"/>
            <w:tab w:val="left" w:pos="5230"/>
            <w:tab w:val="left" w:pos="6860"/>
            <w:tab w:val="left" w:pos="7211"/>
            <w:tab w:val="left" w:pos="8282"/>
          </w:tabs>
          <w:ind w:left="118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86F072">
        <w:start w:val="1"/>
        <w:numFmt w:val="decimal"/>
        <w:lvlText w:val="%3."/>
        <w:lvlJc w:val="left"/>
        <w:pPr>
          <w:tabs>
            <w:tab w:val="left" w:pos="1529"/>
            <w:tab w:val="left" w:pos="1530"/>
            <w:tab w:val="num" w:pos="2969"/>
            <w:tab w:val="left" w:pos="3497"/>
            <w:tab w:val="left" w:pos="5230"/>
            <w:tab w:val="left" w:pos="6860"/>
            <w:tab w:val="left" w:pos="7211"/>
            <w:tab w:val="left" w:pos="8282"/>
          </w:tabs>
          <w:ind w:left="190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1EAE68">
        <w:start w:val="1"/>
        <w:numFmt w:val="decimal"/>
        <w:lvlText w:val="%4."/>
        <w:lvlJc w:val="left"/>
        <w:pPr>
          <w:tabs>
            <w:tab w:val="left" w:pos="1529"/>
            <w:tab w:val="left" w:pos="1530"/>
            <w:tab w:val="num" w:pos="3689"/>
            <w:tab w:val="left" w:pos="5230"/>
            <w:tab w:val="left" w:pos="6860"/>
            <w:tab w:val="left" w:pos="7211"/>
            <w:tab w:val="left" w:pos="8282"/>
          </w:tabs>
          <w:ind w:left="262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42E102">
        <w:start w:val="1"/>
        <w:numFmt w:val="decimal"/>
        <w:lvlText w:val="%5."/>
        <w:lvlJc w:val="left"/>
        <w:pPr>
          <w:tabs>
            <w:tab w:val="left" w:pos="1529"/>
            <w:tab w:val="left" w:pos="1530"/>
            <w:tab w:val="left" w:pos="3497"/>
            <w:tab w:val="num" w:pos="4409"/>
            <w:tab w:val="left" w:pos="5230"/>
            <w:tab w:val="left" w:pos="6860"/>
            <w:tab w:val="left" w:pos="7211"/>
            <w:tab w:val="left" w:pos="8282"/>
          </w:tabs>
          <w:ind w:left="334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B89144">
        <w:start w:val="1"/>
        <w:numFmt w:val="decimal"/>
        <w:lvlText w:val="%6."/>
        <w:lvlJc w:val="left"/>
        <w:pPr>
          <w:tabs>
            <w:tab w:val="left" w:pos="1529"/>
            <w:tab w:val="left" w:pos="1530"/>
            <w:tab w:val="left" w:pos="3497"/>
            <w:tab w:val="num" w:pos="5129"/>
            <w:tab w:val="left" w:pos="5230"/>
            <w:tab w:val="left" w:pos="6860"/>
            <w:tab w:val="left" w:pos="7211"/>
            <w:tab w:val="left" w:pos="8282"/>
          </w:tabs>
          <w:ind w:left="406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7C7CBA">
        <w:start w:val="1"/>
        <w:numFmt w:val="decimal"/>
        <w:lvlText w:val="%7."/>
        <w:lvlJc w:val="left"/>
        <w:pPr>
          <w:tabs>
            <w:tab w:val="left" w:pos="1529"/>
            <w:tab w:val="left" w:pos="1530"/>
            <w:tab w:val="left" w:pos="3497"/>
            <w:tab w:val="left" w:pos="5230"/>
            <w:tab w:val="num" w:pos="5849"/>
            <w:tab w:val="left" w:pos="6860"/>
            <w:tab w:val="left" w:pos="7211"/>
            <w:tab w:val="left" w:pos="8282"/>
          </w:tabs>
          <w:ind w:left="478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7A72F6">
        <w:start w:val="1"/>
        <w:numFmt w:val="decimal"/>
        <w:lvlText w:val="%8."/>
        <w:lvlJc w:val="left"/>
        <w:pPr>
          <w:tabs>
            <w:tab w:val="left" w:pos="1529"/>
            <w:tab w:val="left" w:pos="1530"/>
            <w:tab w:val="left" w:pos="3497"/>
            <w:tab w:val="left" w:pos="5230"/>
            <w:tab w:val="num" w:pos="6569"/>
            <w:tab w:val="left" w:pos="6860"/>
            <w:tab w:val="left" w:pos="7211"/>
            <w:tab w:val="left" w:pos="8282"/>
          </w:tabs>
          <w:ind w:left="550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5EBEDA">
        <w:start w:val="1"/>
        <w:numFmt w:val="decimal"/>
        <w:lvlText w:val="%9."/>
        <w:lvlJc w:val="left"/>
        <w:pPr>
          <w:tabs>
            <w:tab w:val="left" w:pos="1529"/>
            <w:tab w:val="left" w:pos="1530"/>
            <w:tab w:val="left" w:pos="3497"/>
            <w:tab w:val="left" w:pos="5230"/>
            <w:tab w:val="left" w:pos="6860"/>
            <w:tab w:val="num" w:pos="7289"/>
            <w:tab w:val="left" w:pos="8282"/>
          </w:tabs>
          <w:ind w:left="622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  <w:lvlOverride w:ilvl="0">
      <w:startOverride w:val="6"/>
      <w:lvl w:ilvl="0" w:tplc="AF24A74E">
        <w:start w:val="6"/>
        <w:numFmt w:val="decimal"/>
        <w:lvlText w:val="%1."/>
        <w:lvlJc w:val="left"/>
        <w:pPr>
          <w:tabs>
            <w:tab w:val="num" w:pos="1926"/>
          </w:tabs>
          <w:ind w:left="86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8C311C">
        <w:start w:val="1"/>
        <w:numFmt w:val="decimal"/>
        <w:lvlText w:val="%2."/>
        <w:lvlJc w:val="left"/>
        <w:pPr>
          <w:tabs>
            <w:tab w:val="left" w:pos="1926"/>
            <w:tab w:val="num" w:pos="2646"/>
          </w:tabs>
          <w:ind w:left="158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A86F072">
        <w:start w:val="1"/>
        <w:numFmt w:val="decimal"/>
        <w:lvlText w:val="%3."/>
        <w:lvlJc w:val="left"/>
        <w:pPr>
          <w:tabs>
            <w:tab w:val="left" w:pos="1926"/>
            <w:tab w:val="num" w:pos="3366"/>
          </w:tabs>
          <w:ind w:left="230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C1EAE68">
        <w:start w:val="1"/>
        <w:numFmt w:val="decimal"/>
        <w:lvlText w:val="%4."/>
        <w:lvlJc w:val="left"/>
        <w:pPr>
          <w:tabs>
            <w:tab w:val="left" w:pos="1926"/>
            <w:tab w:val="num" w:pos="4086"/>
          </w:tabs>
          <w:ind w:left="302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842E102">
        <w:start w:val="1"/>
        <w:numFmt w:val="decimal"/>
        <w:lvlText w:val="%5."/>
        <w:lvlJc w:val="left"/>
        <w:pPr>
          <w:tabs>
            <w:tab w:val="left" w:pos="1926"/>
            <w:tab w:val="num" w:pos="4806"/>
          </w:tabs>
          <w:ind w:left="374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1B89144">
        <w:start w:val="1"/>
        <w:numFmt w:val="decimal"/>
        <w:lvlText w:val="%6."/>
        <w:lvlJc w:val="left"/>
        <w:pPr>
          <w:tabs>
            <w:tab w:val="left" w:pos="1926"/>
            <w:tab w:val="num" w:pos="5526"/>
          </w:tabs>
          <w:ind w:left="446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C7C7CBA">
        <w:start w:val="1"/>
        <w:numFmt w:val="decimal"/>
        <w:lvlText w:val="%7."/>
        <w:lvlJc w:val="left"/>
        <w:pPr>
          <w:tabs>
            <w:tab w:val="left" w:pos="1926"/>
            <w:tab w:val="num" w:pos="6246"/>
          </w:tabs>
          <w:ind w:left="518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D7A72F6">
        <w:start w:val="1"/>
        <w:numFmt w:val="decimal"/>
        <w:lvlText w:val="%8."/>
        <w:lvlJc w:val="left"/>
        <w:pPr>
          <w:tabs>
            <w:tab w:val="left" w:pos="1926"/>
            <w:tab w:val="num" w:pos="6966"/>
          </w:tabs>
          <w:ind w:left="590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E5EBEDA">
        <w:start w:val="1"/>
        <w:numFmt w:val="decimal"/>
        <w:lvlText w:val="%9."/>
        <w:lvlJc w:val="left"/>
        <w:pPr>
          <w:tabs>
            <w:tab w:val="left" w:pos="1926"/>
            <w:tab w:val="num" w:pos="7686"/>
          </w:tabs>
          <w:ind w:left="662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9"/>
  </w:num>
  <w:num w:numId="19">
    <w:abstractNumId w:val="7"/>
  </w:num>
  <w:num w:numId="20">
    <w:abstractNumId w:val="7"/>
    <w:lvlOverride w:ilvl="0">
      <w:startOverride w:val="5"/>
    </w:lvlOverride>
  </w:num>
  <w:num w:numId="21">
    <w:abstractNumId w:val="7"/>
    <w:lvlOverride w:ilvl="1">
      <w:startOverride w:val="2"/>
    </w:lvlOverride>
  </w:num>
  <w:num w:numId="22">
    <w:abstractNumId w:val="11"/>
  </w:num>
  <w:num w:numId="23">
    <w:abstractNumId w:val="3"/>
  </w:num>
  <w:num w:numId="24">
    <w:abstractNumId w:val="3"/>
    <w:lvlOverride w:ilvl="0">
      <w:lvl w:ilvl="0" w:tplc="4136422C">
        <w:start w:val="1"/>
        <w:numFmt w:val="decimal"/>
        <w:lvlText w:val="%1."/>
        <w:lvlJc w:val="left"/>
        <w:pPr>
          <w:tabs>
            <w:tab w:val="num" w:pos="577"/>
          </w:tabs>
          <w:ind w:left="386" w:hanging="1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DA3E82">
        <w:start w:val="1"/>
        <w:numFmt w:val="decimal"/>
        <w:lvlText w:val="%2."/>
        <w:lvlJc w:val="left"/>
        <w:pPr>
          <w:tabs>
            <w:tab w:val="num" w:pos="537"/>
            <w:tab w:val="left" w:pos="577"/>
          </w:tabs>
          <w:ind w:left="346" w:hanging="1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6EEA8A">
        <w:start w:val="1"/>
        <w:numFmt w:val="decimal"/>
        <w:lvlText w:val="%3."/>
        <w:lvlJc w:val="left"/>
        <w:pPr>
          <w:tabs>
            <w:tab w:val="num" w:pos="537"/>
            <w:tab w:val="left" w:pos="577"/>
          </w:tabs>
          <w:ind w:left="346" w:hanging="1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0C4600">
        <w:start w:val="1"/>
        <w:numFmt w:val="decimal"/>
        <w:lvlText w:val="%4."/>
        <w:lvlJc w:val="left"/>
        <w:pPr>
          <w:tabs>
            <w:tab w:val="num" w:pos="537"/>
            <w:tab w:val="left" w:pos="577"/>
          </w:tabs>
          <w:ind w:left="346" w:hanging="1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6C5D20">
        <w:start w:val="1"/>
        <w:numFmt w:val="decimal"/>
        <w:lvlText w:val="%5."/>
        <w:lvlJc w:val="left"/>
        <w:pPr>
          <w:tabs>
            <w:tab w:val="num" w:pos="537"/>
            <w:tab w:val="left" w:pos="577"/>
          </w:tabs>
          <w:ind w:left="346" w:hanging="1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92B15E">
        <w:start w:val="1"/>
        <w:numFmt w:val="decimal"/>
        <w:lvlText w:val="%6."/>
        <w:lvlJc w:val="left"/>
        <w:pPr>
          <w:tabs>
            <w:tab w:val="num" w:pos="537"/>
            <w:tab w:val="left" w:pos="577"/>
          </w:tabs>
          <w:ind w:left="346" w:hanging="1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D83E2A">
        <w:start w:val="1"/>
        <w:numFmt w:val="decimal"/>
        <w:lvlText w:val="%7."/>
        <w:lvlJc w:val="left"/>
        <w:pPr>
          <w:tabs>
            <w:tab w:val="num" w:pos="537"/>
            <w:tab w:val="left" w:pos="577"/>
          </w:tabs>
          <w:ind w:left="346" w:hanging="1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D45AC8">
        <w:start w:val="1"/>
        <w:numFmt w:val="decimal"/>
        <w:lvlText w:val="%8."/>
        <w:lvlJc w:val="left"/>
        <w:pPr>
          <w:tabs>
            <w:tab w:val="num" w:pos="537"/>
            <w:tab w:val="left" w:pos="577"/>
          </w:tabs>
          <w:ind w:left="346" w:hanging="1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80E00E">
        <w:start w:val="1"/>
        <w:numFmt w:val="decimal"/>
        <w:lvlText w:val="%9."/>
        <w:lvlJc w:val="left"/>
        <w:pPr>
          <w:tabs>
            <w:tab w:val="num" w:pos="537"/>
            <w:tab w:val="left" w:pos="577"/>
          </w:tabs>
          <w:ind w:left="346" w:hanging="1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"/>
    <w:lvlOverride w:ilvl="0">
      <w:startOverride w:val="3"/>
      <w:lvl w:ilvl="0" w:tplc="4136422C">
        <w:start w:val="3"/>
        <w:numFmt w:val="decimal"/>
        <w:lvlText w:val="%1."/>
        <w:lvlJc w:val="left"/>
        <w:pPr>
          <w:tabs>
            <w:tab w:val="left" w:pos="1322"/>
            <w:tab w:val="left" w:pos="4993"/>
          </w:tabs>
          <w:ind w:left="1130" w:hanging="93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FDA3E82">
        <w:start w:val="1"/>
        <w:numFmt w:val="decimal"/>
        <w:lvlText w:val="%2."/>
        <w:lvlJc w:val="left"/>
        <w:pPr>
          <w:tabs>
            <w:tab w:val="left" w:pos="1321"/>
            <w:tab w:val="left" w:pos="1322"/>
            <w:tab w:val="left" w:pos="4993"/>
          </w:tabs>
          <w:ind w:left="1090" w:hanging="8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26EEA8A">
        <w:start w:val="1"/>
        <w:numFmt w:val="decimal"/>
        <w:lvlText w:val="%3."/>
        <w:lvlJc w:val="left"/>
        <w:pPr>
          <w:tabs>
            <w:tab w:val="left" w:pos="1321"/>
            <w:tab w:val="left" w:pos="1322"/>
            <w:tab w:val="left" w:pos="4993"/>
          </w:tabs>
          <w:ind w:left="1090" w:hanging="8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50C4600">
        <w:start w:val="1"/>
        <w:numFmt w:val="decimal"/>
        <w:lvlText w:val="%4."/>
        <w:lvlJc w:val="left"/>
        <w:pPr>
          <w:tabs>
            <w:tab w:val="left" w:pos="1321"/>
            <w:tab w:val="left" w:pos="1322"/>
            <w:tab w:val="left" w:pos="4993"/>
          </w:tabs>
          <w:ind w:left="1090" w:hanging="8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46C5D20">
        <w:start w:val="1"/>
        <w:numFmt w:val="decimal"/>
        <w:lvlText w:val="%5."/>
        <w:lvlJc w:val="left"/>
        <w:pPr>
          <w:tabs>
            <w:tab w:val="left" w:pos="1321"/>
            <w:tab w:val="left" w:pos="1322"/>
            <w:tab w:val="left" w:pos="4993"/>
          </w:tabs>
          <w:ind w:left="1090" w:hanging="8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292B15E">
        <w:start w:val="1"/>
        <w:numFmt w:val="decimal"/>
        <w:lvlText w:val="%6."/>
        <w:lvlJc w:val="left"/>
        <w:pPr>
          <w:tabs>
            <w:tab w:val="left" w:pos="1321"/>
            <w:tab w:val="left" w:pos="1322"/>
            <w:tab w:val="left" w:pos="4993"/>
          </w:tabs>
          <w:ind w:left="1090" w:hanging="8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D83E2A">
        <w:start w:val="1"/>
        <w:numFmt w:val="decimal"/>
        <w:lvlText w:val="%7."/>
        <w:lvlJc w:val="left"/>
        <w:pPr>
          <w:tabs>
            <w:tab w:val="left" w:pos="1321"/>
            <w:tab w:val="left" w:pos="1322"/>
            <w:tab w:val="left" w:pos="4993"/>
          </w:tabs>
          <w:ind w:left="1090" w:hanging="8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AD45AC8">
        <w:start w:val="1"/>
        <w:numFmt w:val="decimal"/>
        <w:lvlText w:val="%8."/>
        <w:lvlJc w:val="left"/>
        <w:pPr>
          <w:tabs>
            <w:tab w:val="left" w:pos="1321"/>
            <w:tab w:val="left" w:pos="1322"/>
            <w:tab w:val="left" w:pos="4993"/>
          </w:tabs>
          <w:ind w:left="1090" w:hanging="8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180E00E">
        <w:start w:val="1"/>
        <w:numFmt w:val="decimal"/>
        <w:lvlText w:val="%9."/>
        <w:lvlJc w:val="left"/>
        <w:pPr>
          <w:tabs>
            <w:tab w:val="left" w:pos="1321"/>
            <w:tab w:val="left" w:pos="1322"/>
            <w:tab w:val="left" w:pos="4993"/>
          </w:tabs>
          <w:ind w:left="1090" w:hanging="8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3"/>
    <w:lvlOverride w:ilvl="0">
      <w:lvl w:ilvl="0" w:tplc="4136422C">
        <w:start w:val="1"/>
        <w:numFmt w:val="decimal"/>
        <w:lvlText w:val="%1."/>
        <w:lvlJc w:val="left"/>
        <w:pPr>
          <w:tabs>
            <w:tab w:val="num" w:pos="472"/>
          </w:tabs>
          <w:ind w:left="281" w:hanging="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DA3E82">
        <w:start w:val="1"/>
        <w:numFmt w:val="decimal"/>
        <w:lvlText w:val="%2."/>
        <w:lvlJc w:val="left"/>
        <w:pPr>
          <w:tabs>
            <w:tab w:val="num" w:pos="432"/>
            <w:tab w:val="left" w:pos="472"/>
          </w:tabs>
          <w:ind w:left="241" w:hanging="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6EEA8A">
        <w:start w:val="1"/>
        <w:numFmt w:val="decimal"/>
        <w:lvlText w:val="%3."/>
        <w:lvlJc w:val="left"/>
        <w:pPr>
          <w:tabs>
            <w:tab w:val="num" w:pos="432"/>
            <w:tab w:val="left" w:pos="472"/>
          </w:tabs>
          <w:ind w:left="241" w:hanging="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0C4600">
        <w:start w:val="1"/>
        <w:numFmt w:val="decimal"/>
        <w:lvlText w:val="%4."/>
        <w:lvlJc w:val="left"/>
        <w:pPr>
          <w:tabs>
            <w:tab w:val="num" w:pos="432"/>
            <w:tab w:val="left" w:pos="472"/>
          </w:tabs>
          <w:ind w:left="241" w:hanging="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6C5D20">
        <w:start w:val="1"/>
        <w:numFmt w:val="decimal"/>
        <w:lvlText w:val="%5."/>
        <w:lvlJc w:val="left"/>
        <w:pPr>
          <w:tabs>
            <w:tab w:val="num" w:pos="432"/>
            <w:tab w:val="left" w:pos="472"/>
          </w:tabs>
          <w:ind w:left="241" w:hanging="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92B15E">
        <w:start w:val="1"/>
        <w:numFmt w:val="decimal"/>
        <w:lvlText w:val="%6."/>
        <w:lvlJc w:val="left"/>
        <w:pPr>
          <w:tabs>
            <w:tab w:val="num" w:pos="432"/>
            <w:tab w:val="left" w:pos="472"/>
          </w:tabs>
          <w:ind w:left="241" w:hanging="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D83E2A">
        <w:start w:val="1"/>
        <w:numFmt w:val="decimal"/>
        <w:lvlText w:val="%7."/>
        <w:lvlJc w:val="left"/>
        <w:pPr>
          <w:tabs>
            <w:tab w:val="num" w:pos="432"/>
            <w:tab w:val="left" w:pos="472"/>
          </w:tabs>
          <w:ind w:left="241" w:hanging="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D45AC8">
        <w:start w:val="1"/>
        <w:numFmt w:val="decimal"/>
        <w:lvlText w:val="%8."/>
        <w:lvlJc w:val="left"/>
        <w:pPr>
          <w:tabs>
            <w:tab w:val="num" w:pos="432"/>
            <w:tab w:val="left" w:pos="472"/>
          </w:tabs>
          <w:ind w:left="241" w:hanging="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80E00E">
        <w:start w:val="1"/>
        <w:numFmt w:val="decimal"/>
        <w:lvlText w:val="%9."/>
        <w:lvlJc w:val="left"/>
        <w:pPr>
          <w:tabs>
            <w:tab w:val="num" w:pos="432"/>
            <w:tab w:val="left" w:pos="472"/>
          </w:tabs>
          <w:ind w:left="241" w:hanging="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"/>
    <w:lvlOverride w:ilvl="0">
      <w:lvl w:ilvl="0" w:tplc="4136422C">
        <w:start w:val="1"/>
        <w:numFmt w:val="decimal"/>
        <w:lvlText w:val="%1."/>
        <w:lvlJc w:val="left"/>
        <w:pPr>
          <w:tabs>
            <w:tab w:val="left" w:pos="472"/>
          </w:tabs>
          <w:ind w:left="47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DA3E82">
        <w:start w:val="1"/>
        <w:numFmt w:val="decimal"/>
        <w:lvlText w:val="%2."/>
        <w:lvlJc w:val="left"/>
        <w:pPr>
          <w:tabs>
            <w:tab w:val="left" w:pos="472"/>
          </w:tabs>
          <w:ind w:left="471" w:hanging="2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6EEA8A">
        <w:start w:val="1"/>
        <w:numFmt w:val="decimal"/>
        <w:lvlText w:val="%3."/>
        <w:lvlJc w:val="left"/>
        <w:pPr>
          <w:tabs>
            <w:tab w:val="left" w:pos="472"/>
          </w:tabs>
          <w:ind w:left="701" w:hanging="2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0C4600">
        <w:start w:val="1"/>
        <w:numFmt w:val="decimal"/>
        <w:lvlText w:val="%4."/>
        <w:lvlJc w:val="left"/>
        <w:pPr>
          <w:tabs>
            <w:tab w:val="left" w:pos="472"/>
          </w:tabs>
          <w:ind w:left="931" w:hanging="2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6C5D20">
        <w:start w:val="1"/>
        <w:numFmt w:val="decimal"/>
        <w:lvlText w:val="%5."/>
        <w:lvlJc w:val="left"/>
        <w:pPr>
          <w:tabs>
            <w:tab w:val="left" w:pos="472"/>
          </w:tabs>
          <w:ind w:left="1161" w:hanging="2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92B15E">
        <w:start w:val="1"/>
        <w:numFmt w:val="decimal"/>
        <w:lvlText w:val="%6."/>
        <w:lvlJc w:val="left"/>
        <w:pPr>
          <w:tabs>
            <w:tab w:val="left" w:pos="472"/>
          </w:tabs>
          <w:ind w:left="1391" w:hanging="2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D83E2A">
        <w:start w:val="1"/>
        <w:numFmt w:val="decimal"/>
        <w:lvlText w:val="%7."/>
        <w:lvlJc w:val="left"/>
        <w:pPr>
          <w:tabs>
            <w:tab w:val="left" w:pos="472"/>
          </w:tabs>
          <w:ind w:left="1621" w:hanging="2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D45AC8">
        <w:start w:val="1"/>
        <w:numFmt w:val="decimal"/>
        <w:lvlText w:val="%8."/>
        <w:lvlJc w:val="left"/>
        <w:pPr>
          <w:tabs>
            <w:tab w:val="left" w:pos="472"/>
          </w:tabs>
          <w:ind w:left="1851" w:hanging="2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80E00E">
        <w:start w:val="1"/>
        <w:numFmt w:val="decimal"/>
        <w:lvlText w:val="%9."/>
        <w:lvlJc w:val="left"/>
        <w:pPr>
          <w:tabs>
            <w:tab w:val="left" w:pos="472"/>
          </w:tabs>
          <w:ind w:left="2081" w:hanging="2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3"/>
    <w:lvlOverride w:ilvl="0">
      <w:lvl w:ilvl="0" w:tplc="4136422C">
        <w:start w:val="1"/>
        <w:numFmt w:val="decimal"/>
        <w:lvlText w:val="%1."/>
        <w:lvlJc w:val="left"/>
        <w:pPr>
          <w:ind w:left="436" w:hanging="2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DA3E82">
        <w:start w:val="1"/>
        <w:numFmt w:val="decimal"/>
        <w:lvlText w:val="%2."/>
        <w:lvlJc w:val="left"/>
        <w:pPr>
          <w:tabs>
            <w:tab w:val="num" w:pos="587"/>
            <w:tab w:val="left" w:pos="627"/>
          </w:tabs>
          <w:ind w:left="396" w:hanging="2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6EEA8A">
        <w:start w:val="1"/>
        <w:numFmt w:val="decimal"/>
        <w:lvlText w:val="%3."/>
        <w:lvlJc w:val="left"/>
        <w:pPr>
          <w:tabs>
            <w:tab w:val="num" w:pos="587"/>
            <w:tab w:val="left" w:pos="627"/>
          </w:tabs>
          <w:ind w:left="396" w:hanging="2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0C4600">
        <w:start w:val="1"/>
        <w:numFmt w:val="decimal"/>
        <w:lvlText w:val="%4."/>
        <w:lvlJc w:val="left"/>
        <w:pPr>
          <w:tabs>
            <w:tab w:val="num" w:pos="587"/>
            <w:tab w:val="left" w:pos="627"/>
          </w:tabs>
          <w:ind w:left="396" w:hanging="2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6C5D20">
        <w:start w:val="1"/>
        <w:numFmt w:val="decimal"/>
        <w:lvlText w:val="%5."/>
        <w:lvlJc w:val="left"/>
        <w:pPr>
          <w:tabs>
            <w:tab w:val="num" w:pos="587"/>
            <w:tab w:val="left" w:pos="627"/>
          </w:tabs>
          <w:ind w:left="396" w:hanging="2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92B15E">
        <w:start w:val="1"/>
        <w:numFmt w:val="decimal"/>
        <w:lvlText w:val="%6."/>
        <w:lvlJc w:val="left"/>
        <w:pPr>
          <w:tabs>
            <w:tab w:val="num" w:pos="587"/>
            <w:tab w:val="left" w:pos="627"/>
          </w:tabs>
          <w:ind w:left="396" w:hanging="2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D83E2A">
        <w:start w:val="1"/>
        <w:numFmt w:val="decimal"/>
        <w:lvlText w:val="%7."/>
        <w:lvlJc w:val="left"/>
        <w:pPr>
          <w:tabs>
            <w:tab w:val="num" w:pos="587"/>
            <w:tab w:val="left" w:pos="627"/>
          </w:tabs>
          <w:ind w:left="396" w:hanging="2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D45AC8">
        <w:start w:val="1"/>
        <w:numFmt w:val="decimal"/>
        <w:lvlText w:val="%8."/>
        <w:lvlJc w:val="left"/>
        <w:pPr>
          <w:tabs>
            <w:tab w:val="num" w:pos="587"/>
            <w:tab w:val="left" w:pos="627"/>
          </w:tabs>
          <w:ind w:left="396" w:hanging="2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80E00E">
        <w:start w:val="1"/>
        <w:numFmt w:val="decimal"/>
        <w:lvlText w:val="%9."/>
        <w:lvlJc w:val="left"/>
        <w:pPr>
          <w:tabs>
            <w:tab w:val="num" w:pos="587"/>
            <w:tab w:val="left" w:pos="627"/>
          </w:tabs>
          <w:ind w:left="396" w:hanging="2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"/>
    <w:lvlOverride w:ilvl="0">
      <w:startOverride w:val="7"/>
      <w:lvl w:ilvl="0" w:tplc="4136422C">
        <w:start w:val="7"/>
        <w:numFmt w:val="decimal"/>
        <w:lvlText w:val="%1."/>
        <w:lvlJc w:val="left"/>
        <w:pPr>
          <w:tabs>
            <w:tab w:val="num" w:pos="523"/>
          </w:tabs>
          <w:ind w:left="332" w:hanging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FDA3E82">
        <w:start w:val="1"/>
        <w:numFmt w:val="decimal"/>
        <w:lvlText w:val="%2."/>
        <w:lvlJc w:val="left"/>
        <w:pPr>
          <w:tabs>
            <w:tab w:val="num" w:pos="483"/>
            <w:tab w:val="left" w:pos="523"/>
          </w:tabs>
          <w:ind w:left="292" w:hanging="1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26EEA8A">
        <w:start w:val="1"/>
        <w:numFmt w:val="decimal"/>
        <w:lvlText w:val="%3."/>
        <w:lvlJc w:val="left"/>
        <w:pPr>
          <w:tabs>
            <w:tab w:val="num" w:pos="483"/>
            <w:tab w:val="left" w:pos="523"/>
          </w:tabs>
          <w:ind w:left="292" w:hanging="1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50C4600">
        <w:start w:val="1"/>
        <w:numFmt w:val="decimal"/>
        <w:lvlText w:val="%4."/>
        <w:lvlJc w:val="left"/>
        <w:pPr>
          <w:tabs>
            <w:tab w:val="num" w:pos="483"/>
            <w:tab w:val="left" w:pos="523"/>
          </w:tabs>
          <w:ind w:left="292" w:hanging="1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46C5D20">
        <w:start w:val="1"/>
        <w:numFmt w:val="decimal"/>
        <w:lvlText w:val="%5."/>
        <w:lvlJc w:val="left"/>
        <w:pPr>
          <w:tabs>
            <w:tab w:val="num" w:pos="483"/>
            <w:tab w:val="left" w:pos="523"/>
          </w:tabs>
          <w:ind w:left="292" w:hanging="1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292B15E">
        <w:start w:val="1"/>
        <w:numFmt w:val="decimal"/>
        <w:lvlText w:val="%6."/>
        <w:lvlJc w:val="left"/>
        <w:pPr>
          <w:tabs>
            <w:tab w:val="num" w:pos="483"/>
            <w:tab w:val="left" w:pos="523"/>
          </w:tabs>
          <w:ind w:left="292" w:hanging="1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D83E2A">
        <w:start w:val="1"/>
        <w:numFmt w:val="decimal"/>
        <w:lvlText w:val="%7."/>
        <w:lvlJc w:val="left"/>
        <w:pPr>
          <w:tabs>
            <w:tab w:val="num" w:pos="483"/>
            <w:tab w:val="left" w:pos="523"/>
          </w:tabs>
          <w:ind w:left="292" w:hanging="1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AD45AC8">
        <w:start w:val="1"/>
        <w:numFmt w:val="decimal"/>
        <w:lvlText w:val="%8."/>
        <w:lvlJc w:val="left"/>
        <w:pPr>
          <w:tabs>
            <w:tab w:val="num" w:pos="483"/>
            <w:tab w:val="left" w:pos="523"/>
          </w:tabs>
          <w:ind w:left="292" w:hanging="1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180E00E">
        <w:start w:val="1"/>
        <w:numFmt w:val="decimal"/>
        <w:lvlText w:val="%9."/>
        <w:lvlJc w:val="left"/>
        <w:pPr>
          <w:tabs>
            <w:tab w:val="num" w:pos="483"/>
            <w:tab w:val="left" w:pos="523"/>
          </w:tabs>
          <w:ind w:left="292" w:hanging="1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3"/>
    <w:lvlOverride w:ilvl="0">
      <w:lvl w:ilvl="0" w:tplc="4136422C">
        <w:start w:val="1"/>
        <w:numFmt w:val="decimal"/>
        <w:lvlText w:val="%1."/>
        <w:lvlJc w:val="left"/>
        <w:pPr>
          <w:ind w:left="529" w:hanging="3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DA3E82">
        <w:start w:val="1"/>
        <w:numFmt w:val="decimal"/>
        <w:lvlText w:val="%2."/>
        <w:lvlJc w:val="left"/>
        <w:pPr>
          <w:tabs>
            <w:tab w:val="left" w:pos="720"/>
          </w:tabs>
          <w:ind w:left="489" w:hanging="2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6EEA8A">
        <w:start w:val="1"/>
        <w:numFmt w:val="decimal"/>
        <w:lvlText w:val="%3."/>
        <w:lvlJc w:val="left"/>
        <w:pPr>
          <w:tabs>
            <w:tab w:val="left" w:pos="720"/>
          </w:tabs>
          <w:ind w:left="489" w:hanging="2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0C4600">
        <w:start w:val="1"/>
        <w:numFmt w:val="decimal"/>
        <w:lvlText w:val="%4."/>
        <w:lvlJc w:val="left"/>
        <w:pPr>
          <w:tabs>
            <w:tab w:val="left" w:pos="720"/>
          </w:tabs>
          <w:ind w:left="489" w:hanging="2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6C5D20">
        <w:start w:val="1"/>
        <w:numFmt w:val="decimal"/>
        <w:lvlText w:val="%5."/>
        <w:lvlJc w:val="left"/>
        <w:pPr>
          <w:tabs>
            <w:tab w:val="left" w:pos="720"/>
          </w:tabs>
          <w:ind w:left="489" w:hanging="2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92B15E">
        <w:start w:val="1"/>
        <w:numFmt w:val="decimal"/>
        <w:lvlText w:val="%6."/>
        <w:lvlJc w:val="left"/>
        <w:pPr>
          <w:tabs>
            <w:tab w:val="left" w:pos="720"/>
          </w:tabs>
          <w:ind w:left="489" w:hanging="2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D83E2A">
        <w:start w:val="1"/>
        <w:numFmt w:val="decimal"/>
        <w:lvlText w:val="%7."/>
        <w:lvlJc w:val="left"/>
        <w:pPr>
          <w:tabs>
            <w:tab w:val="left" w:pos="720"/>
          </w:tabs>
          <w:ind w:left="489" w:hanging="2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D45AC8">
        <w:start w:val="1"/>
        <w:numFmt w:val="decimal"/>
        <w:lvlText w:val="%8."/>
        <w:lvlJc w:val="left"/>
        <w:pPr>
          <w:tabs>
            <w:tab w:val="left" w:pos="720"/>
          </w:tabs>
          <w:ind w:left="489" w:hanging="2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80E00E">
        <w:start w:val="1"/>
        <w:numFmt w:val="decimal"/>
        <w:lvlText w:val="%9."/>
        <w:lvlJc w:val="left"/>
        <w:pPr>
          <w:tabs>
            <w:tab w:val="left" w:pos="720"/>
          </w:tabs>
          <w:ind w:left="489" w:hanging="2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3"/>
    <w:lvlOverride w:ilvl="0">
      <w:lvl w:ilvl="0" w:tplc="4136422C">
        <w:start w:val="1"/>
        <w:numFmt w:val="decimal"/>
        <w:lvlText w:val="%1."/>
        <w:lvlJc w:val="left"/>
        <w:pPr>
          <w:tabs>
            <w:tab w:val="left" w:pos="542"/>
          </w:tabs>
          <w:ind w:left="541" w:hanging="3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DA3E82">
        <w:start w:val="1"/>
        <w:numFmt w:val="decimal"/>
        <w:lvlText w:val="%2."/>
        <w:lvlJc w:val="left"/>
        <w:pPr>
          <w:tabs>
            <w:tab w:val="left" w:pos="542"/>
          </w:tabs>
          <w:ind w:left="541" w:hanging="3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6EEA8A">
        <w:start w:val="1"/>
        <w:numFmt w:val="decimal"/>
        <w:lvlText w:val="%3."/>
        <w:lvlJc w:val="left"/>
        <w:pPr>
          <w:tabs>
            <w:tab w:val="left" w:pos="542"/>
          </w:tabs>
          <w:ind w:left="771" w:hanging="3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0C4600">
        <w:start w:val="1"/>
        <w:numFmt w:val="decimal"/>
        <w:lvlText w:val="%4."/>
        <w:lvlJc w:val="left"/>
        <w:pPr>
          <w:tabs>
            <w:tab w:val="left" w:pos="542"/>
          </w:tabs>
          <w:ind w:left="1001" w:hanging="3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6C5D20">
        <w:start w:val="1"/>
        <w:numFmt w:val="decimal"/>
        <w:lvlText w:val="%5."/>
        <w:lvlJc w:val="left"/>
        <w:pPr>
          <w:tabs>
            <w:tab w:val="left" w:pos="542"/>
          </w:tabs>
          <w:ind w:left="1231" w:hanging="3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92B15E">
        <w:start w:val="1"/>
        <w:numFmt w:val="decimal"/>
        <w:lvlText w:val="%6."/>
        <w:lvlJc w:val="left"/>
        <w:pPr>
          <w:tabs>
            <w:tab w:val="left" w:pos="542"/>
          </w:tabs>
          <w:ind w:left="1461" w:hanging="3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D83E2A">
        <w:start w:val="1"/>
        <w:numFmt w:val="decimal"/>
        <w:lvlText w:val="%7."/>
        <w:lvlJc w:val="left"/>
        <w:pPr>
          <w:tabs>
            <w:tab w:val="left" w:pos="542"/>
          </w:tabs>
          <w:ind w:left="1691" w:hanging="3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D45AC8">
        <w:start w:val="1"/>
        <w:numFmt w:val="decimal"/>
        <w:lvlText w:val="%8."/>
        <w:lvlJc w:val="left"/>
        <w:pPr>
          <w:tabs>
            <w:tab w:val="left" w:pos="542"/>
          </w:tabs>
          <w:ind w:left="1921" w:hanging="3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80E00E">
        <w:start w:val="1"/>
        <w:numFmt w:val="decimal"/>
        <w:lvlText w:val="%9."/>
        <w:lvlJc w:val="left"/>
        <w:pPr>
          <w:tabs>
            <w:tab w:val="left" w:pos="542"/>
          </w:tabs>
          <w:ind w:left="2151" w:hanging="3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3"/>
    <w:lvlOverride w:ilvl="0">
      <w:lvl w:ilvl="0" w:tplc="4136422C">
        <w:start w:val="1"/>
        <w:numFmt w:val="decimal"/>
        <w:lvlText w:val="%1."/>
        <w:lvlJc w:val="left"/>
        <w:pPr>
          <w:tabs>
            <w:tab w:val="left" w:pos="682"/>
          </w:tabs>
          <w:ind w:left="681" w:hanging="4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DA3E82">
        <w:start w:val="1"/>
        <w:numFmt w:val="decimal"/>
        <w:lvlText w:val="%2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6EEA8A">
        <w:start w:val="1"/>
        <w:numFmt w:val="decimal"/>
        <w:lvlText w:val="%3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0C4600">
        <w:start w:val="1"/>
        <w:numFmt w:val="decimal"/>
        <w:lvlText w:val="%4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6C5D20">
        <w:start w:val="1"/>
        <w:numFmt w:val="decimal"/>
        <w:lvlText w:val="%5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92B15E">
        <w:start w:val="1"/>
        <w:numFmt w:val="decimal"/>
        <w:lvlText w:val="%6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D83E2A">
        <w:start w:val="1"/>
        <w:numFmt w:val="decimal"/>
        <w:lvlText w:val="%7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D45AC8">
        <w:start w:val="1"/>
        <w:numFmt w:val="decimal"/>
        <w:lvlText w:val="%8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80E00E">
        <w:start w:val="1"/>
        <w:numFmt w:val="decimal"/>
        <w:lvlText w:val="%9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3"/>
    <w:lvlOverride w:ilvl="0">
      <w:startOverride w:val="1"/>
      <w:lvl w:ilvl="0" w:tplc="4136422C">
        <w:start w:val="1"/>
        <w:numFmt w:val="decimal"/>
        <w:lvlText w:val="%1."/>
        <w:lvlJc w:val="left"/>
        <w:pPr>
          <w:ind w:left="681" w:hanging="4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 w:tplc="EFDA3E82">
        <w:start w:val="6"/>
        <w:numFmt w:val="decimal"/>
        <w:lvlText w:val="%2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26EEA8A">
        <w:start w:val="1"/>
        <w:numFmt w:val="decimal"/>
        <w:lvlText w:val="%3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50C4600">
        <w:start w:val="1"/>
        <w:numFmt w:val="decimal"/>
        <w:lvlText w:val="%4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46C5D20">
        <w:start w:val="1"/>
        <w:numFmt w:val="decimal"/>
        <w:lvlText w:val="%5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292B15E">
        <w:start w:val="1"/>
        <w:numFmt w:val="decimal"/>
        <w:lvlText w:val="%6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D83E2A">
        <w:start w:val="1"/>
        <w:numFmt w:val="decimal"/>
        <w:lvlText w:val="%7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AD45AC8">
        <w:start w:val="1"/>
        <w:numFmt w:val="decimal"/>
        <w:lvlText w:val="%8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180E00E">
        <w:start w:val="1"/>
        <w:numFmt w:val="decimal"/>
        <w:lvlText w:val="%9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6"/>
  </w:num>
  <w:num w:numId="35">
    <w:abstractNumId w:val="8"/>
  </w:num>
  <w:num w:numId="36">
    <w:abstractNumId w:val="8"/>
    <w:lvlOverride w:ilvl="0">
      <w:lvl w:ilvl="0" w:tplc="D48C905C">
        <w:start w:val="1"/>
        <w:numFmt w:val="bullet"/>
        <w:lvlText w:val="-"/>
        <w:lvlJc w:val="left"/>
        <w:pPr>
          <w:tabs>
            <w:tab w:val="num" w:pos="411"/>
          </w:tabs>
          <w:ind w:left="220" w:hanging="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AAF1C8">
        <w:start w:val="1"/>
        <w:numFmt w:val="bullet"/>
        <w:lvlText w:val="•"/>
        <w:lvlJc w:val="left"/>
        <w:pPr>
          <w:tabs>
            <w:tab w:val="left" w:pos="411"/>
            <w:tab w:val="num" w:pos="1369"/>
          </w:tabs>
          <w:ind w:left="1178" w:hanging="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46BE8C">
        <w:start w:val="1"/>
        <w:numFmt w:val="bullet"/>
        <w:lvlText w:val="•"/>
        <w:lvlJc w:val="left"/>
        <w:pPr>
          <w:tabs>
            <w:tab w:val="left" w:pos="411"/>
          </w:tabs>
          <w:ind w:left="2157" w:hanging="5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FEA7C0">
        <w:start w:val="1"/>
        <w:numFmt w:val="bullet"/>
        <w:lvlText w:val="•"/>
        <w:lvlJc w:val="left"/>
        <w:pPr>
          <w:tabs>
            <w:tab w:val="left" w:pos="411"/>
          </w:tabs>
          <w:ind w:left="3135" w:hanging="2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4034B6">
        <w:start w:val="1"/>
        <w:numFmt w:val="bullet"/>
        <w:lvlText w:val="•"/>
        <w:lvlJc w:val="left"/>
        <w:pPr>
          <w:tabs>
            <w:tab w:val="left" w:pos="411"/>
            <w:tab w:val="num" w:pos="4305"/>
          </w:tabs>
          <w:ind w:left="4114" w:hanging="1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E280CC">
        <w:start w:val="1"/>
        <w:numFmt w:val="bullet"/>
        <w:lvlText w:val="•"/>
        <w:lvlJc w:val="left"/>
        <w:pPr>
          <w:tabs>
            <w:tab w:val="left" w:pos="411"/>
          </w:tabs>
          <w:ind w:left="5092" w:hanging="47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2AFBAE">
        <w:start w:val="1"/>
        <w:numFmt w:val="bullet"/>
        <w:lvlText w:val="•"/>
        <w:lvlJc w:val="left"/>
        <w:pPr>
          <w:tabs>
            <w:tab w:val="left" w:pos="411"/>
          </w:tabs>
          <w:ind w:left="6071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981DA6">
        <w:start w:val="1"/>
        <w:numFmt w:val="bullet"/>
        <w:lvlText w:val="•"/>
        <w:lvlJc w:val="left"/>
        <w:pPr>
          <w:tabs>
            <w:tab w:val="left" w:pos="411"/>
            <w:tab w:val="num" w:pos="7240"/>
          </w:tabs>
          <w:ind w:left="7049" w:firstLine="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6E8BB0">
        <w:start w:val="1"/>
        <w:numFmt w:val="bullet"/>
        <w:lvlText w:val="•"/>
        <w:lvlJc w:val="left"/>
        <w:pPr>
          <w:tabs>
            <w:tab w:val="left" w:pos="411"/>
          </w:tabs>
          <w:ind w:left="8028" w:hanging="4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8"/>
    <w:lvlOverride w:ilvl="0">
      <w:lvl w:ilvl="0" w:tplc="D48C905C">
        <w:start w:val="1"/>
        <w:numFmt w:val="bullet"/>
        <w:lvlText w:val="-"/>
        <w:lvlJc w:val="left"/>
        <w:pPr>
          <w:tabs>
            <w:tab w:val="num" w:pos="413"/>
          </w:tabs>
          <w:ind w:left="222" w:hanging="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AAF1C8">
        <w:start w:val="1"/>
        <w:numFmt w:val="bullet"/>
        <w:lvlText w:val="•"/>
        <w:lvlJc w:val="left"/>
        <w:pPr>
          <w:tabs>
            <w:tab w:val="left" w:pos="413"/>
            <w:tab w:val="num" w:pos="1369"/>
          </w:tabs>
          <w:ind w:left="1178" w:hanging="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46BE8C">
        <w:start w:val="1"/>
        <w:numFmt w:val="bullet"/>
        <w:lvlText w:val="•"/>
        <w:lvlJc w:val="left"/>
        <w:pPr>
          <w:tabs>
            <w:tab w:val="left" w:pos="413"/>
          </w:tabs>
          <w:ind w:left="2157" w:hanging="5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FEA7C0">
        <w:start w:val="1"/>
        <w:numFmt w:val="bullet"/>
        <w:lvlText w:val="•"/>
        <w:lvlJc w:val="left"/>
        <w:pPr>
          <w:tabs>
            <w:tab w:val="left" w:pos="413"/>
          </w:tabs>
          <w:ind w:left="3135" w:hanging="2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4034B6">
        <w:start w:val="1"/>
        <w:numFmt w:val="bullet"/>
        <w:lvlText w:val="•"/>
        <w:lvlJc w:val="left"/>
        <w:pPr>
          <w:tabs>
            <w:tab w:val="left" w:pos="413"/>
            <w:tab w:val="num" w:pos="4305"/>
          </w:tabs>
          <w:ind w:left="4114" w:hanging="1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E280CC">
        <w:start w:val="1"/>
        <w:numFmt w:val="bullet"/>
        <w:lvlText w:val="•"/>
        <w:lvlJc w:val="left"/>
        <w:pPr>
          <w:tabs>
            <w:tab w:val="left" w:pos="413"/>
          </w:tabs>
          <w:ind w:left="5092" w:hanging="47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2AFBAE">
        <w:start w:val="1"/>
        <w:numFmt w:val="bullet"/>
        <w:lvlText w:val="•"/>
        <w:lvlJc w:val="left"/>
        <w:pPr>
          <w:tabs>
            <w:tab w:val="left" w:pos="413"/>
          </w:tabs>
          <w:ind w:left="6071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981DA6">
        <w:start w:val="1"/>
        <w:numFmt w:val="bullet"/>
        <w:lvlText w:val="•"/>
        <w:lvlJc w:val="left"/>
        <w:pPr>
          <w:tabs>
            <w:tab w:val="left" w:pos="413"/>
            <w:tab w:val="num" w:pos="7240"/>
          </w:tabs>
          <w:ind w:left="7049" w:firstLine="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6E8BB0">
        <w:start w:val="1"/>
        <w:numFmt w:val="bullet"/>
        <w:lvlText w:val="•"/>
        <w:lvlJc w:val="left"/>
        <w:pPr>
          <w:tabs>
            <w:tab w:val="left" w:pos="413"/>
          </w:tabs>
          <w:ind w:left="8028" w:hanging="4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3"/>
    <w:lvlOverride w:ilvl="0">
      <w:startOverride w:val="1"/>
      <w:lvl w:ilvl="0" w:tplc="4136422C">
        <w:start w:val="1"/>
        <w:numFmt w:val="decimal"/>
        <w:lvlText w:val="%1."/>
        <w:lvlJc w:val="left"/>
        <w:pPr>
          <w:ind w:left="681" w:hanging="4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 w:tplc="EFDA3E82">
        <w:start w:val="7"/>
        <w:numFmt w:val="decimal"/>
        <w:lvlText w:val="%2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26EEA8A">
        <w:start w:val="1"/>
        <w:numFmt w:val="decimal"/>
        <w:lvlText w:val="%3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50C4600">
        <w:start w:val="1"/>
        <w:numFmt w:val="decimal"/>
        <w:lvlText w:val="%4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46C5D20">
        <w:start w:val="1"/>
        <w:numFmt w:val="decimal"/>
        <w:lvlText w:val="%5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292B15E">
        <w:start w:val="1"/>
        <w:numFmt w:val="decimal"/>
        <w:lvlText w:val="%6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D83E2A">
        <w:start w:val="1"/>
        <w:numFmt w:val="decimal"/>
        <w:lvlText w:val="%7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AD45AC8">
        <w:start w:val="1"/>
        <w:numFmt w:val="decimal"/>
        <w:lvlText w:val="%8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180E00E">
        <w:start w:val="1"/>
        <w:numFmt w:val="decimal"/>
        <w:lvlText w:val="%9."/>
        <w:lvlJc w:val="left"/>
        <w:pPr>
          <w:tabs>
            <w:tab w:val="num" w:pos="1365"/>
          </w:tabs>
          <w:ind w:left="304" w:firstLine="7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8"/>
    <w:lvlOverride w:ilvl="0">
      <w:lvl w:ilvl="0" w:tplc="D48C905C">
        <w:start w:val="1"/>
        <w:numFmt w:val="bullet"/>
        <w:lvlText w:val="-"/>
        <w:lvlJc w:val="left"/>
        <w:pPr>
          <w:ind w:left="312" w:hanging="1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AAF1C8">
        <w:start w:val="1"/>
        <w:numFmt w:val="bullet"/>
        <w:lvlText w:val="•"/>
        <w:lvlJc w:val="left"/>
        <w:pPr>
          <w:tabs>
            <w:tab w:val="left" w:pos="503"/>
            <w:tab w:val="num" w:pos="1369"/>
          </w:tabs>
          <w:ind w:left="1178" w:hanging="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46BE8C">
        <w:start w:val="1"/>
        <w:numFmt w:val="bullet"/>
        <w:lvlText w:val="•"/>
        <w:lvlJc w:val="left"/>
        <w:pPr>
          <w:tabs>
            <w:tab w:val="left" w:pos="503"/>
          </w:tabs>
          <w:ind w:left="2157" w:hanging="5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FEA7C0">
        <w:start w:val="1"/>
        <w:numFmt w:val="bullet"/>
        <w:lvlText w:val="•"/>
        <w:lvlJc w:val="left"/>
        <w:pPr>
          <w:tabs>
            <w:tab w:val="left" w:pos="503"/>
          </w:tabs>
          <w:ind w:left="3135" w:hanging="2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4034B6">
        <w:start w:val="1"/>
        <w:numFmt w:val="bullet"/>
        <w:lvlText w:val="•"/>
        <w:lvlJc w:val="left"/>
        <w:pPr>
          <w:tabs>
            <w:tab w:val="left" w:pos="503"/>
            <w:tab w:val="num" w:pos="4305"/>
          </w:tabs>
          <w:ind w:left="4114" w:hanging="1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E280CC">
        <w:start w:val="1"/>
        <w:numFmt w:val="bullet"/>
        <w:lvlText w:val="•"/>
        <w:lvlJc w:val="left"/>
        <w:pPr>
          <w:tabs>
            <w:tab w:val="left" w:pos="503"/>
          </w:tabs>
          <w:ind w:left="5092" w:hanging="47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2AFBAE">
        <w:start w:val="1"/>
        <w:numFmt w:val="bullet"/>
        <w:lvlText w:val="•"/>
        <w:lvlJc w:val="left"/>
        <w:pPr>
          <w:tabs>
            <w:tab w:val="left" w:pos="503"/>
          </w:tabs>
          <w:ind w:left="6071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981DA6">
        <w:start w:val="1"/>
        <w:numFmt w:val="bullet"/>
        <w:lvlText w:val="•"/>
        <w:lvlJc w:val="left"/>
        <w:pPr>
          <w:tabs>
            <w:tab w:val="left" w:pos="503"/>
            <w:tab w:val="num" w:pos="7240"/>
          </w:tabs>
          <w:ind w:left="7049" w:firstLine="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6E8BB0">
        <w:start w:val="1"/>
        <w:numFmt w:val="bullet"/>
        <w:lvlText w:val="•"/>
        <w:lvlJc w:val="left"/>
        <w:pPr>
          <w:tabs>
            <w:tab w:val="left" w:pos="503"/>
          </w:tabs>
          <w:ind w:left="8028" w:hanging="4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8"/>
    <w:lvlOverride w:ilvl="0">
      <w:lvl w:ilvl="0" w:tplc="D48C905C">
        <w:start w:val="1"/>
        <w:numFmt w:val="bullet"/>
        <w:lvlText w:val="-"/>
        <w:lvlJc w:val="left"/>
        <w:pPr>
          <w:tabs>
            <w:tab w:val="num" w:pos="462"/>
          </w:tabs>
          <w:ind w:left="271" w:hanging="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AAF1C8">
        <w:start w:val="1"/>
        <w:numFmt w:val="bullet"/>
        <w:lvlText w:val="•"/>
        <w:lvlJc w:val="left"/>
        <w:pPr>
          <w:tabs>
            <w:tab w:val="left" w:pos="462"/>
            <w:tab w:val="num" w:pos="1369"/>
          </w:tabs>
          <w:ind w:left="1178" w:hanging="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46BE8C">
        <w:start w:val="1"/>
        <w:numFmt w:val="bullet"/>
        <w:lvlText w:val="•"/>
        <w:lvlJc w:val="left"/>
        <w:pPr>
          <w:tabs>
            <w:tab w:val="left" w:pos="462"/>
          </w:tabs>
          <w:ind w:left="2157" w:hanging="5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FEA7C0">
        <w:start w:val="1"/>
        <w:numFmt w:val="bullet"/>
        <w:lvlText w:val="•"/>
        <w:lvlJc w:val="left"/>
        <w:pPr>
          <w:tabs>
            <w:tab w:val="left" w:pos="462"/>
          </w:tabs>
          <w:ind w:left="3135" w:hanging="2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4034B6">
        <w:start w:val="1"/>
        <w:numFmt w:val="bullet"/>
        <w:lvlText w:val="•"/>
        <w:lvlJc w:val="left"/>
        <w:pPr>
          <w:tabs>
            <w:tab w:val="left" w:pos="462"/>
            <w:tab w:val="num" w:pos="4305"/>
          </w:tabs>
          <w:ind w:left="4114" w:hanging="1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E280CC">
        <w:start w:val="1"/>
        <w:numFmt w:val="bullet"/>
        <w:lvlText w:val="•"/>
        <w:lvlJc w:val="left"/>
        <w:pPr>
          <w:tabs>
            <w:tab w:val="left" w:pos="462"/>
          </w:tabs>
          <w:ind w:left="5092" w:hanging="47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2AFBAE">
        <w:start w:val="1"/>
        <w:numFmt w:val="bullet"/>
        <w:lvlText w:val="•"/>
        <w:lvlJc w:val="left"/>
        <w:pPr>
          <w:tabs>
            <w:tab w:val="left" w:pos="462"/>
          </w:tabs>
          <w:ind w:left="6071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981DA6">
        <w:start w:val="1"/>
        <w:numFmt w:val="bullet"/>
        <w:lvlText w:val="•"/>
        <w:lvlJc w:val="left"/>
        <w:pPr>
          <w:tabs>
            <w:tab w:val="left" w:pos="462"/>
            <w:tab w:val="num" w:pos="7240"/>
          </w:tabs>
          <w:ind w:left="7049" w:firstLine="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6E8BB0">
        <w:start w:val="1"/>
        <w:numFmt w:val="bullet"/>
        <w:lvlText w:val="•"/>
        <w:lvlJc w:val="left"/>
        <w:pPr>
          <w:tabs>
            <w:tab w:val="left" w:pos="462"/>
          </w:tabs>
          <w:ind w:left="8028" w:hanging="4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A1"/>
    <w:rsid w:val="00437569"/>
    <w:rsid w:val="00AC1F44"/>
    <w:rsid w:val="00AD090E"/>
    <w:rsid w:val="00C047A1"/>
    <w:rsid w:val="00E7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F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10">
    <w:name w:val="heading 1"/>
    <w:uiPriority w:val="9"/>
    <w:qFormat/>
    <w:pPr>
      <w:widowControl w:val="0"/>
      <w:ind w:left="191" w:hanging="191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widowControl w:val="0"/>
      <w:ind w:left="191"/>
    </w:pPr>
    <w:rPr>
      <w:rFonts w:cs="Arial Unicode MS"/>
      <w:color w:val="000000"/>
      <w:sz w:val="28"/>
      <w:szCs w:val="28"/>
      <w:u w:color="000000"/>
    </w:rPr>
  </w:style>
  <w:style w:type="paragraph" w:styleId="a6">
    <w:name w:val="Title"/>
    <w:uiPriority w:val="10"/>
    <w:qFormat/>
    <w:pPr>
      <w:widowControl w:val="0"/>
      <w:ind w:left="348" w:right="646"/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List Paragraph"/>
    <w:pPr>
      <w:widowControl w:val="0"/>
      <w:ind w:left="191"/>
    </w:pPr>
    <w:rPr>
      <w:rFonts w:cs="Arial Unicode MS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paragraph" w:customStyle="1" w:styleId="TableParagraph">
    <w:name w:val="Table Paragraph"/>
    <w:pPr>
      <w:widowControl w:val="0"/>
      <w:spacing w:line="258" w:lineRule="exact"/>
    </w:pPr>
    <w:rPr>
      <w:rFonts w:cs="Arial Unicode MS"/>
      <w:color w:val="000000"/>
      <w:sz w:val="22"/>
      <w:szCs w:val="22"/>
      <w:u w:color="000000"/>
    </w:rPr>
  </w:style>
  <w:style w:type="numbering" w:customStyle="1" w:styleId="3">
    <w:name w:val="Импортированный стиль 3"/>
    <w:pPr>
      <w:numPr>
        <w:numId w:val="14"/>
      </w:numPr>
    </w:pPr>
  </w:style>
  <w:style w:type="numbering" w:customStyle="1" w:styleId="4">
    <w:name w:val="Импортированный стиль 4"/>
    <w:pPr>
      <w:numPr>
        <w:numId w:val="18"/>
      </w:numPr>
    </w:pPr>
  </w:style>
  <w:style w:type="numbering" w:customStyle="1" w:styleId="5">
    <w:name w:val="Импортированный стиль 5"/>
    <w:pPr>
      <w:numPr>
        <w:numId w:val="22"/>
      </w:numPr>
    </w:pPr>
  </w:style>
  <w:style w:type="numbering" w:customStyle="1" w:styleId="6">
    <w:name w:val="Импортированный стиль 6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10">
    <w:name w:val="heading 1"/>
    <w:uiPriority w:val="9"/>
    <w:qFormat/>
    <w:pPr>
      <w:widowControl w:val="0"/>
      <w:ind w:left="191" w:hanging="191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widowControl w:val="0"/>
      <w:ind w:left="191"/>
    </w:pPr>
    <w:rPr>
      <w:rFonts w:cs="Arial Unicode MS"/>
      <w:color w:val="000000"/>
      <w:sz w:val="28"/>
      <w:szCs w:val="28"/>
      <w:u w:color="000000"/>
    </w:rPr>
  </w:style>
  <w:style w:type="paragraph" w:styleId="a6">
    <w:name w:val="Title"/>
    <w:uiPriority w:val="10"/>
    <w:qFormat/>
    <w:pPr>
      <w:widowControl w:val="0"/>
      <w:ind w:left="348" w:right="646"/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List Paragraph"/>
    <w:pPr>
      <w:widowControl w:val="0"/>
      <w:ind w:left="191"/>
    </w:pPr>
    <w:rPr>
      <w:rFonts w:cs="Arial Unicode MS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paragraph" w:customStyle="1" w:styleId="TableParagraph">
    <w:name w:val="Table Paragraph"/>
    <w:pPr>
      <w:widowControl w:val="0"/>
      <w:spacing w:line="258" w:lineRule="exact"/>
    </w:pPr>
    <w:rPr>
      <w:rFonts w:cs="Arial Unicode MS"/>
      <w:color w:val="000000"/>
      <w:sz w:val="22"/>
      <w:szCs w:val="22"/>
      <w:u w:color="000000"/>
    </w:rPr>
  </w:style>
  <w:style w:type="numbering" w:customStyle="1" w:styleId="3">
    <w:name w:val="Импортированный стиль 3"/>
    <w:pPr>
      <w:numPr>
        <w:numId w:val="14"/>
      </w:numPr>
    </w:pPr>
  </w:style>
  <w:style w:type="numbering" w:customStyle="1" w:styleId="4">
    <w:name w:val="Импортированный стиль 4"/>
    <w:pPr>
      <w:numPr>
        <w:numId w:val="18"/>
      </w:numPr>
    </w:pPr>
  </w:style>
  <w:style w:type="numbering" w:customStyle="1" w:styleId="5">
    <w:name w:val="Импортированный стиль 5"/>
    <w:pPr>
      <w:numPr>
        <w:numId w:val="22"/>
      </w:numPr>
    </w:pPr>
  </w:style>
  <w:style w:type="numbering" w:customStyle="1" w:styleId="6">
    <w:name w:val="Импортированный стиль 6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Зайцева</cp:lastModifiedBy>
  <cp:revision>3</cp:revision>
  <dcterms:created xsi:type="dcterms:W3CDTF">2024-04-26T06:54:00Z</dcterms:created>
  <dcterms:modified xsi:type="dcterms:W3CDTF">2024-04-27T05:57:00Z</dcterms:modified>
</cp:coreProperties>
</file>